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8B4" w:rsidRPr="0009104C" w:rsidRDefault="004E58B4" w:rsidP="00F20524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9104C">
        <w:rPr>
          <w:rFonts w:ascii="Times New Roman" w:hAnsi="Times New Roman" w:cs="Times New Roman"/>
          <w:sz w:val="28"/>
          <w:szCs w:val="28"/>
        </w:rPr>
        <w:t>ПРИЛОЖЕНИЕ</w:t>
      </w:r>
    </w:p>
    <w:p w:rsidR="004E58B4" w:rsidRPr="0009104C" w:rsidRDefault="004E58B4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09104C">
        <w:rPr>
          <w:rFonts w:ascii="Times New Roman" w:hAnsi="Times New Roman" w:cs="Times New Roman"/>
          <w:sz w:val="28"/>
          <w:szCs w:val="28"/>
        </w:rPr>
        <w:t>к Программе</w:t>
      </w:r>
    </w:p>
    <w:p w:rsidR="004E58B4" w:rsidRPr="0009104C" w:rsidRDefault="004E58B4" w:rsidP="000D6B9D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 w:rsidRPr="0009104C">
        <w:rPr>
          <w:rFonts w:ascii="Times New Roman" w:hAnsi="Times New Roman" w:cs="Times New Roman"/>
          <w:sz w:val="28"/>
          <w:szCs w:val="28"/>
        </w:rPr>
        <w:t xml:space="preserve">«Защита населения и территорий </w:t>
      </w:r>
    </w:p>
    <w:p w:rsidR="004E58B4" w:rsidRPr="0009104C" w:rsidRDefault="004E58B4" w:rsidP="000D6B9D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 w:rsidRPr="0009104C">
        <w:rPr>
          <w:rFonts w:ascii="Times New Roman" w:hAnsi="Times New Roman" w:cs="Times New Roman"/>
          <w:sz w:val="28"/>
          <w:szCs w:val="28"/>
        </w:rPr>
        <w:t>Курчанского сельского поселения Темрюкского района от</w:t>
      </w:r>
      <w:r w:rsidR="009A7889">
        <w:rPr>
          <w:rFonts w:ascii="Times New Roman" w:hAnsi="Times New Roman" w:cs="Times New Roman"/>
          <w:sz w:val="28"/>
          <w:szCs w:val="28"/>
        </w:rPr>
        <w:t xml:space="preserve"> чрезвычайных ситуаций»  на 2019</w:t>
      </w:r>
      <w:r w:rsidRPr="0009104C">
        <w:rPr>
          <w:rFonts w:ascii="Times New Roman" w:hAnsi="Times New Roman" w:cs="Times New Roman"/>
          <w:sz w:val="28"/>
          <w:szCs w:val="28"/>
        </w:rPr>
        <w:t>-20</w:t>
      </w:r>
      <w:r w:rsidR="009A7889">
        <w:rPr>
          <w:rFonts w:ascii="Times New Roman" w:hAnsi="Times New Roman" w:cs="Times New Roman"/>
          <w:sz w:val="28"/>
          <w:szCs w:val="28"/>
        </w:rPr>
        <w:t>2</w:t>
      </w:r>
      <w:r w:rsidRPr="0009104C">
        <w:rPr>
          <w:rFonts w:ascii="Times New Roman" w:hAnsi="Times New Roman" w:cs="Times New Roman"/>
          <w:sz w:val="28"/>
          <w:szCs w:val="28"/>
        </w:rPr>
        <w:t xml:space="preserve">1 годы  </w:t>
      </w:r>
    </w:p>
    <w:p w:rsidR="004E58B4" w:rsidRPr="0009104C" w:rsidRDefault="004E58B4" w:rsidP="000D6B9D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tbl>
      <w:tblPr>
        <w:tblW w:w="1529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3406"/>
        <w:gridCol w:w="1202"/>
        <w:gridCol w:w="1210"/>
        <w:gridCol w:w="1135"/>
        <w:gridCol w:w="1561"/>
        <w:gridCol w:w="2765"/>
        <w:gridCol w:w="3240"/>
        <w:gridCol w:w="63"/>
      </w:tblGrid>
      <w:tr w:rsidR="004E58B4" w:rsidRPr="0009104C">
        <w:trPr>
          <w:trHeight w:val="140"/>
        </w:trPr>
        <w:tc>
          <w:tcPr>
            <w:tcW w:w="4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58B4" w:rsidRPr="0009104C" w:rsidRDefault="004E58B4" w:rsidP="00744ED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17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E58B4" w:rsidRPr="0009104C" w:rsidRDefault="004E58B4" w:rsidP="000D6B9D">
            <w:pPr>
              <w:tabs>
                <w:tab w:val="left" w:pos="4048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910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 мероприятий Программы</w:t>
            </w:r>
            <w:r w:rsidRPr="000910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ab/>
            </w:r>
          </w:p>
        </w:tc>
      </w:tr>
      <w:tr w:rsidR="004E58B4" w:rsidRPr="0009104C">
        <w:trPr>
          <w:trHeight w:val="140"/>
        </w:trPr>
        <w:tc>
          <w:tcPr>
            <w:tcW w:w="1529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E58B4" w:rsidRPr="0009104C" w:rsidRDefault="004E58B4" w:rsidP="00D006BD">
            <w:pPr>
              <w:rPr>
                <w:sz w:val="28"/>
                <w:szCs w:val="28"/>
              </w:rPr>
            </w:pPr>
          </w:p>
        </w:tc>
      </w:tr>
      <w:tr w:rsidR="004E58B4" w:rsidRPr="0009104C" w:rsidTr="00D006BD">
        <w:trPr>
          <w:gridAfter w:val="1"/>
          <w:wAfter w:w="63" w:type="dxa"/>
          <w:trHeight w:val="542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№</w:t>
            </w:r>
            <w:r w:rsidRPr="008C447C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8C447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8C447C">
              <w:rPr>
                <w:rFonts w:ascii="Times New Roman" w:hAnsi="Times New Roman" w:cs="Times New Roman"/>
              </w:rPr>
              <w:t>/</w:t>
            </w:r>
            <w:proofErr w:type="spellStart"/>
            <w:r w:rsidRPr="008C447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3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8C447C" w:rsidRDefault="004E58B4" w:rsidP="008E50B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Объемы финансирования</w:t>
            </w:r>
          </w:p>
          <w:p w:rsidR="004E58B4" w:rsidRPr="008C447C" w:rsidRDefault="004E58B4" w:rsidP="008E50B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8B4" w:rsidRPr="008C447C" w:rsidRDefault="004E58B4" w:rsidP="00DB00D8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4E58B4" w:rsidRPr="008C447C" w:rsidRDefault="004E58B4" w:rsidP="00DB00D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2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4E58B4" w:rsidRPr="008C447C" w:rsidRDefault="004E58B4" w:rsidP="008E50B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 xml:space="preserve">Ожидаемый </w:t>
            </w:r>
          </w:p>
          <w:p w:rsidR="004E58B4" w:rsidRPr="008C447C" w:rsidRDefault="004E58B4" w:rsidP="008E50B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результат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4E58B4" w:rsidRPr="008C447C" w:rsidRDefault="004E58B4" w:rsidP="008E50B9">
            <w:pPr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 xml:space="preserve">Исполнитель </w:t>
            </w:r>
          </w:p>
          <w:p w:rsidR="004E58B4" w:rsidRPr="008C447C" w:rsidRDefault="004E58B4" w:rsidP="008E50B9">
            <w:pPr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мероприятий</w:t>
            </w:r>
          </w:p>
        </w:tc>
      </w:tr>
      <w:tr w:rsidR="004E58B4" w:rsidRPr="0009104C" w:rsidTr="006B3E5D">
        <w:trPr>
          <w:gridAfter w:val="1"/>
          <w:wAfter w:w="63" w:type="dxa"/>
          <w:trHeight w:val="687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8C447C" w:rsidRDefault="004E58B4" w:rsidP="006B3E5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4E58B4" w:rsidRPr="008C447C" w:rsidRDefault="009A7889" w:rsidP="006B3E5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2019</w:t>
            </w:r>
            <w:r w:rsidR="004E58B4" w:rsidRPr="008C447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8B4" w:rsidRPr="008C447C" w:rsidRDefault="004E58B4" w:rsidP="006B3E5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4E58B4" w:rsidRPr="008C447C" w:rsidRDefault="009A7889" w:rsidP="006B3E5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2020</w:t>
            </w:r>
            <w:r w:rsidR="004E58B4" w:rsidRPr="008C447C">
              <w:rPr>
                <w:rFonts w:ascii="Times New Roman" w:hAnsi="Times New Roman" w:cs="Times New Roman"/>
              </w:rPr>
              <w:t xml:space="preserve"> год</w:t>
            </w:r>
          </w:p>
          <w:p w:rsidR="004E58B4" w:rsidRPr="008C447C" w:rsidRDefault="004E58B4" w:rsidP="006B3E5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8B4" w:rsidRPr="008C447C" w:rsidRDefault="004E58B4" w:rsidP="006B3E5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4E58B4" w:rsidRPr="008C447C" w:rsidRDefault="009A7889" w:rsidP="006B3E5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2021</w:t>
            </w:r>
            <w:r w:rsidR="004E58B4" w:rsidRPr="008C447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58B4" w:rsidRPr="0009104C" w:rsidTr="006B3E5D">
        <w:trPr>
          <w:gridAfter w:val="1"/>
          <w:wAfter w:w="63" w:type="dxa"/>
          <w:trHeight w:val="1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8B4" w:rsidRPr="008C447C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8</w:t>
            </w:r>
          </w:p>
        </w:tc>
      </w:tr>
      <w:tr w:rsidR="00147144" w:rsidRPr="0009104C" w:rsidTr="00D75B59">
        <w:trPr>
          <w:gridAfter w:val="1"/>
          <w:wAfter w:w="63" w:type="dxa"/>
          <w:trHeight w:val="1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8C447C" w:rsidRDefault="00147144" w:rsidP="00E102F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144" w:rsidRPr="008C447C" w:rsidRDefault="00147144" w:rsidP="00E102FD">
            <w:pPr>
              <w:pStyle w:val="a7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Информирование населения о действиях при возникновении ЧС</w:t>
            </w:r>
          </w:p>
          <w:p w:rsidR="008C447C" w:rsidRPr="008C447C" w:rsidRDefault="008C447C" w:rsidP="008C447C"/>
          <w:p w:rsidR="008C447C" w:rsidRPr="008C447C" w:rsidRDefault="008C447C" w:rsidP="008C447C"/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8C447C" w:rsidRDefault="009A67E9" w:rsidP="00E102F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1</w:t>
            </w:r>
            <w:r w:rsidR="00147144" w:rsidRPr="008C447C">
              <w:rPr>
                <w:rFonts w:ascii="Times New Roman" w:hAnsi="Times New Roman" w:cs="Times New Roman"/>
              </w:rPr>
              <w:t>,</w:t>
            </w:r>
            <w:r w:rsidRPr="008C44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8C447C" w:rsidRDefault="00CB3C95" w:rsidP="00E102F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4</w:t>
            </w:r>
            <w:r w:rsidR="00147144" w:rsidRPr="008C447C">
              <w:rPr>
                <w:rFonts w:ascii="Times New Roman" w:hAnsi="Times New Roman" w:cs="Times New Roman"/>
              </w:rPr>
              <w:t>,</w:t>
            </w:r>
            <w:r w:rsidRPr="008C447C">
              <w:rPr>
                <w:rFonts w:ascii="Times New Roman" w:hAnsi="Times New Roman" w:cs="Times New Roman"/>
              </w:rPr>
              <w:t>4</w:t>
            </w:r>
          </w:p>
          <w:p w:rsidR="00CB3C95" w:rsidRPr="008C447C" w:rsidRDefault="00CB3C95" w:rsidP="00CB3C95"/>
          <w:p w:rsidR="00CB3C95" w:rsidRDefault="00CB3C95" w:rsidP="00CB3C95"/>
          <w:p w:rsidR="008C447C" w:rsidRPr="008C447C" w:rsidRDefault="008C447C" w:rsidP="00CB3C95"/>
          <w:p w:rsidR="008C447C" w:rsidRPr="008C447C" w:rsidRDefault="00CB3C95" w:rsidP="00CB3C95">
            <w:pPr>
              <w:rPr>
                <w:rFonts w:ascii="Times New Roman" w:hAnsi="Times New Roman" w:cs="Times New Roman"/>
              </w:rPr>
            </w:pPr>
            <w:r w:rsidRPr="008C447C">
              <w:t xml:space="preserve">     </w:t>
            </w:r>
            <w:r w:rsidRPr="008C447C">
              <w:rPr>
                <w:rFonts w:ascii="Times New Roman" w:hAnsi="Times New Roman" w:cs="Times New Roman"/>
              </w:rPr>
              <w:t>1</w:t>
            </w:r>
            <w:r w:rsidRPr="008C447C">
              <w:rPr>
                <w:rFonts w:ascii="Times New Roman" w:hAnsi="Times New Roman" w:cs="Times New Roman"/>
                <w:lang w:val="en-US"/>
              </w:rPr>
              <w:t>,</w:t>
            </w:r>
            <w:r w:rsidRPr="008C447C">
              <w:rPr>
                <w:rFonts w:ascii="Times New Roman" w:hAnsi="Times New Roman" w:cs="Times New Roman"/>
              </w:rPr>
              <w:t>2</w:t>
            </w:r>
          </w:p>
          <w:p w:rsidR="008C447C" w:rsidRPr="008C447C" w:rsidRDefault="008C447C" w:rsidP="00CB3C95">
            <w:pPr>
              <w:rPr>
                <w:rFonts w:ascii="Times New Roman" w:hAnsi="Times New Roman" w:cs="Times New Roman"/>
              </w:rPr>
            </w:pPr>
          </w:p>
          <w:p w:rsidR="008C447C" w:rsidRPr="008C447C" w:rsidRDefault="008C447C" w:rsidP="00CB3C95">
            <w:pPr>
              <w:rPr>
                <w:rFonts w:ascii="Times New Roman" w:hAnsi="Times New Roman" w:cs="Times New Roman"/>
              </w:rPr>
            </w:pPr>
          </w:p>
          <w:p w:rsidR="008C447C" w:rsidRPr="008C447C" w:rsidRDefault="008C447C" w:rsidP="00CB3C95">
            <w:pPr>
              <w:rPr>
                <w:rFonts w:ascii="Times New Roman" w:hAnsi="Times New Roman" w:cs="Times New Roman"/>
              </w:rPr>
            </w:pPr>
          </w:p>
          <w:p w:rsidR="008C447C" w:rsidRPr="008C447C" w:rsidRDefault="008C447C" w:rsidP="00CB3C95">
            <w:pPr>
              <w:rPr>
                <w:rFonts w:ascii="Times New Roman" w:hAnsi="Times New Roman" w:cs="Times New Roman"/>
              </w:rPr>
            </w:pPr>
          </w:p>
          <w:p w:rsidR="008C447C" w:rsidRPr="008C447C" w:rsidRDefault="008C447C" w:rsidP="00CB3C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47C" w:rsidRPr="008C447C" w:rsidRDefault="008C447C" w:rsidP="00E102F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8C447C" w:rsidRPr="008C447C" w:rsidRDefault="008C447C" w:rsidP="00E102F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8C447C" w:rsidRPr="008C447C" w:rsidRDefault="008C447C" w:rsidP="00E102F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8C447C" w:rsidRPr="008C447C" w:rsidRDefault="008C447C" w:rsidP="00E102F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8C447C" w:rsidRPr="008C447C" w:rsidRDefault="008C447C" w:rsidP="008C447C"/>
          <w:p w:rsidR="008C447C" w:rsidRDefault="008C447C" w:rsidP="008C447C"/>
          <w:p w:rsidR="008C447C" w:rsidRPr="008C447C" w:rsidRDefault="008C447C" w:rsidP="008C447C"/>
          <w:p w:rsidR="00147144" w:rsidRPr="008C447C" w:rsidRDefault="008C447C" w:rsidP="008C447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144" w:rsidRPr="008C447C" w:rsidRDefault="00147144" w:rsidP="00E102FD">
            <w:pPr>
              <w:pStyle w:val="a6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2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144" w:rsidRDefault="00147144" w:rsidP="00E102FD">
            <w:pPr>
              <w:pStyle w:val="a6"/>
              <w:jc w:val="left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- изготовление памяток, листовок</w:t>
            </w:r>
            <w:proofErr w:type="gramStart"/>
            <w:r w:rsidRPr="008C447C">
              <w:rPr>
                <w:rFonts w:ascii="Times New Roman" w:hAnsi="Times New Roman" w:cs="Times New Roman"/>
              </w:rPr>
              <w:t xml:space="preserve"> </w:t>
            </w:r>
            <w:r w:rsidR="00CB3C95" w:rsidRPr="008C447C">
              <w:rPr>
                <w:rFonts w:ascii="Times New Roman" w:hAnsi="Times New Roman" w:cs="Times New Roman"/>
              </w:rPr>
              <w:t>;</w:t>
            </w:r>
            <w:proofErr w:type="gramEnd"/>
          </w:p>
          <w:p w:rsidR="008C447C" w:rsidRPr="008C447C" w:rsidRDefault="008C447C" w:rsidP="008C447C"/>
          <w:p w:rsidR="00CB3C95" w:rsidRDefault="00CB3C95" w:rsidP="00CB3C95">
            <w:pPr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- информационных знаков (табличек); и т.д.</w:t>
            </w:r>
          </w:p>
          <w:p w:rsidR="008C447C" w:rsidRPr="008C447C" w:rsidRDefault="008C447C" w:rsidP="00CB3C95">
            <w:pPr>
              <w:rPr>
                <w:rFonts w:ascii="Times New Roman" w:hAnsi="Times New Roman" w:cs="Times New Roman"/>
              </w:rPr>
            </w:pPr>
          </w:p>
          <w:p w:rsidR="00147144" w:rsidRPr="008C447C" w:rsidRDefault="008C447C" w:rsidP="008C447C">
            <w:r w:rsidRPr="008C447C">
              <w:rPr>
                <w:rFonts w:ascii="Times New Roman" w:hAnsi="Times New Roman" w:cs="Times New Roman"/>
              </w:rPr>
              <w:t xml:space="preserve">- работы по ликвидации ЧС (чистка </w:t>
            </w:r>
            <w:proofErr w:type="spellStart"/>
            <w:r w:rsidRPr="008C447C">
              <w:rPr>
                <w:rFonts w:ascii="Times New Roman" w:hAnsi="Times New Roman" w:cs="Times New Roman"/>
              </w:rPr>
              <w:t>ливневок</w:t>
            </w:r>
            <w:proofErr w:type="spellEnd"/>
            <w:r w:rsidRPr="008C447C">
              <w:rPr>
                <w:rFonts w:ascii="Times New Roman" w:hAnsi="Times New Roman" w:cs="Times New Roman"/>
              </w:rPr>
              <w:t>);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47144" w:rsidRPr="008C447C" w:rsidRDefault="00147144" w:rsidP="006B3E5D">
            <w:pPr>
              <w:pStyle w:val="a6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 xml:space="preserve"> Администрация Курчанского сельского поселения Темрюкского района</w:t>
            </w:r>
          </w:p>
        </w:tc>
      </w:tr>
      <w:tr w:rsidR="00147144" w:rsidRPr="0009104C" w:rsidTr="00D75B59">
        <w:trPr>
          <w:gridAfter w:val="1"/>
          <w:wAfter w:w="63" w:type="dxa"/>
          <w:trHeight w:val="43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09104C" w:rsidRDefault="00147144" w:rsidP="00E102F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7144" w:rsidRPr="0009104C" w:rsidRDefault="00147144" w:rsidP="00E102F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8C447C" w:rsidRDefault="00147144" w:rsidP="00E102FD">
            <w:pPr>
              <w:pStyle w:val="a7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  <w:b/>
                <w:bCs/>
              </w:rPr>
              <w:t xml:space="preserve">Итого 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8C447C" w:rsidRDefault="009A67E9" w:rsidP="00E102F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1</w:t>
            </w:r>
            <w:r w:rsidR="00147144" w:rsidRPr="008C447C">
              <w:rPr>
                <w:rFonts w:ascii="Times New Roman" w:hAnsi="Times New Roman" w:cs="Times New Roman"/>
              </w:rPr>
              <w:t>,</w:t>
            </w:r>
            <w:r w:rsidRPr="008C44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8C447C" w:rsidRDefault="00147144" w:rsidP="00E102F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8C447C" w:rsidRDefault="008C447C" w:rsidP="00E102F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447C">
              <w:rPr>
                <w:rFonts w:ascii="Times New Roman" w:hAnsi="Times New Roman" w:cs="Times New Roman"/>
              </w:rPr>
              <w:t>38</w:t>
            </w:r>
            <w:r w:rsidR="00147144" w:rsidRPr="008C447C">
              <w:rPr>
                <w:rFonts w:ascii="Times New Roman" w:hAnsi="Times New Roman" w:cs="Times New Roman"/>
              </w:rPr>
              <w:t>,</w:t>
            </w:r>
            <w:r w:rsidRPr="008C447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09104C" w:rsidRDefault="00147144" w:rsidP="00E102F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44" w:rsidRPr="0009104C" w:rsidRDefault="00147144" w:rsidP="00E102FD">
            <w:pPr>
              <w:rPr>
                <w:sz w:val="28"/>
                <w:szCs w:val="28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47144" w:rsidRPr="0009104C" w:rsidRDefault="00147144" w:rsidP="00E102F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104C" w:rsidRPr="0009104C" w:rsidRDefault="0009104C" w:rsidP="0066366E">
      <w:pPr>
        <w:pStyle w:val="a8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0B680C" w:rsidRDefault="000B680C" w:rsidP="0066366E">
      <w:pPr>
        <w:pStyle w:val="a8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  <w:r w:rsidR="0009104C" w:rsidRPr="0009104C">
        <w:rPr>
          <w:rFonts w:ascii="Times New Roman" w:hAnsi="Times New Roman" w:cs="Times New Roman"/>
          <w:sz w:val="28"/>
          <w:szCs w:val="28"/>
        </w:rPr>
        <w:t xml:space="preserve"> </w:t>
      </w:r>
      <w:r w:rsidR="004E58B4" w:rsidRPr="0009104C">
        <w:rPr>
          <w:rFonts w:ascii="Times New Roman" w:hAnsi="Times New Roman" w:cs="Times New Roman"/>
          <w:sz w:val="28"/>
          <w:szCs w:val="28"/>
        </w:rPr>
        <w:t>главы</w:t>
      </w:r>
    </w:p>
    <w:p w:rsidR="004E58B4" w:rsidRPr="0009104C" w:rsidRDefault="004E58B4" w:rsidP="0066366E">
      <w:pPr>
        <w:pStyle w:val="a8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09104C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  <w:bookmarkStart w:id="1" w:name="_GoBack"/>
      <w:bookmarkEnd w:id="1"/>
    </w:p>
    <w:p w:rsidR="004E58B4" w:rsidRPr="0009104C" w:rsidRDefault="004E58B4" w:rsidP="0066366E">
      <w:pPr>
        <w:pStyle w:val="a8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09104C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            </w:t>
      </w:r>
      <w:proofErr w:type="spellStart"/>
      <w:r w:rsidRPr="0009104C">
        <w:rPr>
          <w:rFonts w:ascii="Times New Roman" w:hAnsi="Times New Roman" w:cs="Times New Roman"/>
          <w:sz w:val="28"/>
          <w:szCs w:val="28"/>
        </w:rPr>
        <w:t>Е.А.Кулинич</w:t>
      </w:r>
      <w:proofErr w:type="spellEnd"/>
    </w:p>
    <w:p w:rsidR="004E58B4" w:rsidRPr="0009104C" w:rsidRDefault="004E58B4">
      <w:pPr>
        <w:rPr>
          <w:sz w:val="28"/>
          <w:szCs w:val="28"/>
        </w:rPr>
      </w:pPr>
    </w:p>
    <w:sectPr w:rsidR="004E58B4" w:rsidRPr="0009104C" w:rsidSect="000D6B9D">
      <w:headerReference w:type="default" r:id="rId6"/>
      <w:pgSz w:w="16840" w:h="11907" w:orient="landscape" w:code="9"/>
      <w:pgMar w:top="1079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768F" w:rsidRDefault="0097768F">
      <w:r>
        <w:separator/>
      </w:r>
    </w:p>
  </w:endnote>
  <w:endnote w:type="continuationSeparator" w:id="0">
    <w:p w:rsidR="0097768F" w:rsidRDefault="009776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768F" w:rsidRDefault="0097768F">
      <w:r>
        <w:separator/>
      </w:r>
    </w:p>
  </w:footnote>
  <w:footnote w:type="continuationSeparator" w:id="0">
    <w:p w:rsidR="0097768F" w:rsidRDefault="009776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8B4" w:rsidRDefault="00830221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E58B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C447C">
      <w:rPr>
        <w:rStyle w:val="a5"/>
        <w:noProof/>
      </w:rPr>
      <w:t>2</w:t>
    </w:r>
    <w:r>
      <w:rPr>
        <w:rStyle w:val="a5"/>
      </w:rPr>
      <w:fldChar w:fldCharType="end"/>
    </w:r>
  </w:p>
  <w:p w:rsidR="004E58B4" w:rsidRDefault="004E58B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0524"/>
    <w:rsid w:val="00001526"/>
    <w:rsid w:val="00026619"/>
    <w:rsid w:val="00040C63"/>
    <w:rsid w:val="0009104C"/>
    <w:rsid w:val="00091270"/>
    <w:rsid w:val="000B03B3"/>
    <w:rsid w:val="000B680C"/>
    <w:rsid w:val="000D48B8"/>
    <w:rsid w:val="000D6B9D"/>
    <w:rsid w:val="000E4458"/>
    <w:rsid w:val="000F563B"/>
    <w:rsid w:val="00112E60"/>
    <w:rsid w:val="00125FE4"/>
    <w:rsid w:val="00147144"/>
    <w:rsid w:val="001A44CD"/>
    <w:rsid w:val="001D1DCF"/>
    <w:rsid w:val="001E07DF"/>
    <w:rsid w:val="00220023"/>
    <w:rsid w:val="002442F5"/>
    <w:rsid w:val="00263108"/>
    <w:rsid w:val="002A2508"/>
    <w:rsid w:val="002A3F76"/>
    <w:rsid w:val="002D7464"/>
    <w:rsid w:val="002E5635"/>
    <w:rsid w:val="00307344"/>
    <w:rsid w:val="00315D2C"/>
    <w:rsid w:val="0038696F"/>
    <w:rsid w:val="00395BCB"/>
    <w:rsid w:val="003E661A"/>
    <w:rsid w:val="003F4293"/>
    <w:rsid w:val="004217FD"/>
    <w:rsid w:val="00461CA9"/>
    <w:rsid w:val="004B19F7"/>
    <w:rsid w:val="004C2CAF"/>
    <w:rsid w:val="004E58B4"/>
    <w:rsid w:val="0051237D"/>
    <w:rsid w:val="005259EF"/>
    <w:rsid w:val="005554F6"/>
    <w:rsid w:val="00617911"/>
    <w:rsid w:val="00651034"/>
    <w:rsid w:val="00656BC9"/>
    <w:rsid w:val="0066366E"/>
    <w:rsid w:val="00686FA6"/>
    <w:rsid w:val="006B3E5D"/>
    <w:rsid w:val="006B7ECE"/>
    <w:rsid w:val="006C5D35"/>
    <w:rsid w:val="006D292F"/>
    <w:rsid w:val="006E7321"/>
    <w:rsid w:val="006F1322"/>
    <w:rsid w:val="00701E77"/>
    <w:rsid w:val="00710FE1"/>
    <w:rsid w:val="00744EDD"/>
    <w:rsid w:val="0078038A"/>
    <w:rsid w:val="00786481"/>
    <w:rsid w:val="007B4014"/>
    <w:rsid w:val="007B51C4"/>
    <w:rsid w:val="007E0524"/>
    <w:rsid w:val="00830221"/>
    <w:rsid w:val="00855BC7"/>
    <w:rsid w:val="00861ECE"/>
    <w:rsid w:val="00862161"/>
    <w:rsid w:val="00881507"/>
    <w:rsid w:val="00881FA9"/>
    <w:rsid w:val="008A4171"/>
    <w:rsid w:val="008C447C"/>
    <w:rsid w:val="008D4716"/>
    <w:rsid w:val="008E50B9"/>
    <w:rsid w:val="008F02FA"/>
    <w:rsid w:val="00901A09"/>
    <w:rsid w:val="009260DF"/>
    <w:rsid w:val="00946676"/>
    <w:rsid w:val="00954128"/>
    <w:rsid w:val="009766A8"/>
    <w:rsid w:val="0097768F"/>
    <w:rsid w:val="009A67E9"/>
    <w:rsid w:val="009A7889"/>
    <w:rsid w:val="00A57827"/>
    <w:rsid w:val="00A874EA"/>
    <w:rsid w:val="00AD4420"/>
    <w:rsid w:val="00AF1D7E"/>
    <w:rsid w:val="00BA0FF4"/>
    <w:rsid w:val="00C11B29"/>
    <w:rsid w:val="00C3522A"/>
    <w:rsid w:val="00C52E40"/>
    <w:rsid w:val="00C711DB"/>
    <w:rsid w:val="00CB3C95"/>
    <w:rsid w:val="00CB4FD6"/>
    <w:rsid w:val="00CE25EE"/>
    <w:rsid w:val="00CF6306"/>
    <w:rsid w:val="00D00149"/>
    <w:rsid w:val="00D006BD"/>
    <w:rsid w:val="00D10720"/>
    <w:rsid w:val="00D47BB0"/>
    <w:rsid w:val="00D937F7"/>
    <w:rsid w:val="00DB00D8"/>
    <w:rsid w:val="00DD2B83"/>
    <w:rsid w:val="00E102FD"/>
    <w:rsid w:val="00E13452"/>
    <w:rsid w:val="00E15161"/>
    <w:rsid w:val="00E31943"/>
    <w:rsid w:val="00E92DD7"/>
    <w:rsid w:val="00ED107C"/>
    <w:rsid w:val="00F20524"/>
    <w:rsid w:val="00F42532"/>
    <w:rsid w:val="00F45D91"/>
    <w:rsid w:val="00F6680B"/>
    <w:rsid w:val="00F8168B"/>
    <w:rsid w:val="00FA51BF"/>
    <w:rsid w:val="00FF5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636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66366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header"/>
    <w:basedOn w:val="a"/>
    <w:link w:val="a4"/>
    <w:uiPriority w:val="99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6366E"/>
    <w:rPr>
      <w:rFonts w:ascii="Arial" w:hAnsi="Arial" w:cs="Arial"/>
      <w:sz w:val="24"/>
      <w:szCs w:val="24"/>
      <w:lang w:eastAsia="ru-RU"/>
    </w:rPr>
  </w:style>
  <w:style w:type="character" w:styleId="a5">
    <w:name w:val="page number"/>
    <w:basedOn w:val="a0"/>
    <w:uiPriority w:val="99"/>
    <w:rsid w:val="0066366E"/>
  </w:style>
  <w:style w:type="paragraph" w:customStyle="1" w:styleId="a6">
    <w:name w:val="Нормальный (таблица)"/>
    <w:basedOn w:val="a"/>
    <w:next w:val="a"/>
    <w:uiPriority w:val="99"/>
    <w:rsid w:val="0066366E"/>
    <w:pPr>
      <w:jc w:val="both"/>
    </w:pPr>
  </w:style>
  <w:style w:type="paragraph" w:customStyle="1" w:styleId="a7">
    <w:name w:val="Прижатый влево"/>
    <w:basedOn w:val="a"/>
    <w:next w:val="a"/>
    <w:uiPriority w:val="99"/>
    <w:rsid w:val="0066366E"/>
  </w:style>
  <w:style w:type="paragraph" w:styleId="a8">
    <w:name w:val="Body Text"/>
    <w:basedOn w:val="a"/>
    <w:link w:val="a9"/>
    <w:uiPriority w:val="9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locked/>
    <w:rsid w:val="0066366E"/>
    <w:rPr>
      <w:rFonts w:ascii="Arial" w:hAnsi="Arial" w:cs="Arial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F668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F6680B"/>
    <w:rPr>
      <w:rFonts w:ascii="Tahoma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semiHidden/>
    <w:rsid w:val="00F2052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F20524"/>
    <w:rPr>
      <w:rFonts w:ascii="Arial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D6B9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44</cp:revision>
  <cp:lastPrinted>2019-11-19T12:38:00Z</cp:lastPrinted>
  <dcterms:created xsi:type="dcterms:W3CDTF">2015-10-01T19:07:00Z</dcterms:created>
  <dcterms:modified xsi:type="dcterms:W3CDTF">2021-09-01T10:14:00Z</dcterms:modified>
</cp:coreProperties>
</file>