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0" w:type="dxa"/>
        <w:tblInd w:w="250" w:type="dxa"/>
        <w:tblLook w:val="04A0"/>
      </w:tblPr>
      <w:tblGrid>
        <w:gridCol w:w="4961"/>
        <w:gridCol w:w="9639"/>
      </w:tblGrid>
      <w:tr w:rsidR="00DC3D79" w:rsidTr="00DC3D79">
        <w:trPr>
          <w:trHeight w:val="2269"/>
        </w:trPr>
        <w:tc>
          <w:tcPr>
            <w:tcW w:w="4961" w:type="dxa"/>
          </w:tcPr>
          <w:p w:rsidR="00DC3D79" w:rsidRDefault="00DC3D79" w:rsidP="00DC3D79">
            <w:pPr>
              <w:suppressAutoHyphens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:rsidR="00DC3D79" w:rsidRDefault="00DC3D79" w:rsidP="00DC3D79">
            <w:pPr>
              <w:pStyle w:val="a3"/>
              <w:suppressAutoHyphens/>
              <w:spacing w:after="120"/>
              <w:ind w:left="457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ПРИЛОЖЕНИЕ № </w:t>
            </w:r>
            <w:r w:rsidR="00176590">
              <w:rPr>
                <w:sz w:val="28"/>
                <w:szCs w:val="28"/>
                <w:lang w:eastAsia="ar-SA"/>
              </w:rPr>
              <w:t>4</w:t>
            </w:r>
          </w:p>
          <w:p w:rsidR="00DC3D79" w:rsidRDefault="00DC3D79" w:rsidP="00DC3D79">
            <w:pPr>
              <w:ind w:left="513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DC3D79" w:rsidRDefault="00DC3D79" w:rsidP="00DC3D79">
            <w:pPr>
              <w:ind w:left="513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</w:t>
            </w:r>
            <w:r w:rsidR="008B1BF8"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сессии Совета </w:t>
            </w:r>
          </w:p>
          <w:p w:rsidR="00DC3D79" w:rsidRDefault="00DC3D79" w:rsidP="00DC3D79">
            <w:pPr>
              <w:ind w:left="513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Курчанского сельского поселения</w:t>
            </w:r>
          </w:p>
          <w:p w:rsidR="00DC3D79" w:rsidRDefault="00DC3D79" w:rsidP="00DC3D79">
            <w:pPr>
              <w:ind w:left="513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района</w:t>
            </w:r>
          </w:p>
          <w:p w:rsidR="00DC3D79" w:rsidRDefault="00DC3D79" w:rsidP="00855DE5">
            <w:pPr>
              <w:tabs>
                <w:tab w:val="left" w:pos="4995"/>
              </w:tabs>
              <w:ind w:left="513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855DE5">
              <w:rPr>
                <w:sz w:val="28"/>
                <w:szCs w:val="28"/>
              </w:rPr>
              <w:t>24 апреля 2025 г.</w:t>
            </w:r>
            <w:r>
              <w:rPr>
                <w:sz w:val="28"/>
                <w:szCs w:val="28"/>
              </w:rPr>
              <w:t xml:space="preserve">  № </w:t>
            </w:r>
            <w:r w:rsidR="00855DE5">
              <w:rPr>
                <w:sz w:val="28"/>
                <w:szCs w:val="28"/>
              </w:rPr>
              <w:t>56</w:t>
            </w:r>
          </w:p>
        </w:tc>
      </w:tr>
    </w:tbl>
    <w:p w:rsidR="006F7C16" w:rsidRDefault="006F7C16">
      <w:pPr>
        <w:rPr>
          <w:sz w:val="28"/>
          <w:szCs w:val="28"/>
        </w:rPr>
      </w:pPr>
    </w:p>
    <w:p w:rsidR="00DC3D79" w:rsidRPr="00DC3D79" w:rsidRDefault="00DC3D79">
      <w:pPr>
        <w:rPr>
          <w:sz w:val="28"/>
          <w:szCs w:val="28"/>
        </w:rPr>
      </w:pPr>
    </w:p>
    <w:p w:rsidR="00121E59" w:rsidRDefault="00121E59" w:rsidP="00121E59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 бюджета Курчанского сельского поселения Темрюкского района за 202</w:t>
      </w:r>
      <w:r w:rsidR="00D756BB">
        <w:rPr>
          <w:sz w:val="28"/>
          <w:szCs w:val="28"/>
        </w:rPr>
        <w:t>4</w:t>
      </w:r>
      <w:r>
        <w:rPr>
          <w:sz w:val="28"/>
          <w:szCs w:val="28"/>
        </w:rPr>
        <w:t xml:space="preserve"> год по целевым статьям (муниципальным программам Курчанского сельского поселения Темрюкского района и непрограммным направлениям деятельности), группам, подгруппам видов расходов классификации бюджетов </w:t>
      </w:r>
    </w:p>
    <w:p w:rsidR="008B1BF8" w:rsidRDefault="008B1BF8" w:rsidP="00121E59">
      <w:pPr>
        <w:jc w:val="center"/>
        <w:rPr>
          <w:sz w:val="28"/>
          <w:szCs w:val="28"/>
        </w:rPr>
      </w:pPr>
    </w:p>
    <w:p w:rsidR="00DC3D79" w:rsidRPr="00DC3D79" w:rsidRDefault="00121E59" w:rsidP="00121E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8B1B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="009253B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(тыс.рублей)</w:t>
      </w:r>
    </w:p>
    <w:tbl>
      <w:tblPr>
        <w:tblW w:w="0" w:type="auto"/>
        <w:tblInd w:w="96" w:type="dxa"/>
        <w:tblLayout w:type="fixed"/>
        <w:tblLook w:val="04A0"/>
      </w:tblPr>
      <w:tblGrid>
        <w:gridCol w:w="540"/>
        <w:gridCol w:w="6135"/>
        <w:gridCol w:w="1701"/>
        <w:gridCol w:w="850"/>
        <w:gridCol w:w="1418"/>
        <w:gridCol w:w="1275"/>
        <w:gridCol w:w="1418"/>
        <w:gridCol w:w="1134"/>
      </w:tblGrid>
      <w:tr w:rsidR="00DC3D79" w:rsidRPr="00811DED" w:rsidTr="008B1BF8">
        <w:trPr>
          <w:trHeight w:val="73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9" w:rsidRPr="00811DED" w:rsidRDefault="00DC3D79">
            <w:pPr>
              <w:jc w:val="center"/>
            </w:pPr>
            <w:r w:rsidRPr="00811DED">
              <w:t>№ п/п</w:t>
            </w:r>
          </w:p>
        </w:tc>
        <w:tc>
          <w:tcPr>
            <w:tcW w:w="6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79" w:rsidRPr="00811DED" w:rsidRDefault="00DC3D79">
            <w:pPr>
              <w:jc w:val="center"/>
            </w:pPr>
            <w:r w:rsidRPr="00811DED">
              <w:t xml:space="preserve">Наименование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79" w:rsidRPr="00811DED" w:rsidRDefault="00DC3D79">
            <w:pPr>
              <w:jc w:val="center"/>
            </w:pPr>
            <w:r w:rsidRPr="00811DED">
              <w:t>Код классификации расходов бюджетов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9" w:rsidRPr="00811DED" w:rsidRDefault="00DC3D79" w:rsidP="001A2609">
            <w:pPr>
              <w:jc w:val="center"/>
            </w:pPr>
            <w:r w:rsidRPr="00811DED">
              <w:t xml:space="preserve"> </w:t>
            </w:r>
            <w:r w:rsidR="002973EA">
              <w:t>Решение Совета Курчанского сельского поселения Темрюкского района от 19.12.2023 г. № 265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9" w:rsidRPr="00811DED" w:rsidRDefault="00DC3D79">
            <w:pPr>
              <w:jc w:val="center"/>
            </w:pPr>
            <w:r w:rsidRPr="00811DED">
              <w:t xml:space="preserve"> Уточненная сводная бюджетная роспись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9" w:rsidRPr="00811DED" w:rsidRDefault="00DC3D79">
            <w:pPr>
              <w:jc w:val="center"/>
            </w:pPr>
            <w:r w:rsidRPr="00811DED">
              <w:t xml:space="preserve"> Исполнено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9" w:rsidRPr="00811DED" w:rsidRDefault="00DC3D79">
            <w:pPr>
              <w:jc w:val="center"/>
            </w:pPr>
            <w:r w:rsidRPr="00811DED">
              <w:t>Исполнение к уточненной сводной бюджетной росписи, %</w:t>
            </w:r>
          </w:p>
        </w:tc>
      </w:tr>
      <w:tr w:rsidR="00DC3D79" w:rsidRPr="00811DED" w:rsidTr="008B1BF8">
        <w:trPr>
          <w:trHeight w:val="26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79" w:rsidRPr="00811DED" w:rsidRDefault="00DC3D79"/>
        </w:tc>
        <w:tc>
          <w:tcPr>
            <w:tcW w:w="6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79" w:rsidRPr="00811DED" w:rsidRDefault="00DC3D7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79" w:rsidRPr="00811DED" w:rsidRDefault="00DC3D79">
            <w:pPr>
              <w:jc w:val="center"/>
            </w:pPr>
            <w:r w:rsidRPr="00811DED"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79" w:rsidRPr="00811DED" w:rsidRDefault="00DC3D79">
            <w:pPr>
              <w:jc w:val="center"/>
            </w:pPr>
            <w:r w:rsidRPr="00811DED">
              <w:t>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79" w:rsidRPr="00811DED" w:rsidRDefault="00DC3D7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79" w:rsidRPr="00811DED" w:rsidRDefault="00DC3D7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79" w:rsidRPr="00811DED" w:rsidRDefault="00DC3D7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79" w:rsidRPr="00811DED" w:rsidRDefault="00DC3D79"/>
        </w:tc>
      </w:tr>
      <w:tr w:rsidR="00DC3D79" w:rsidRPr="00811DED" w:rsidTr="008B1BF8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79" w:rsidRPr="00811DED" w:rsidRDefault="00DC3D79">
            <w:pPr>
              <w:jc w:val="center"/>
            </w:pPr>
            <w:r w:rsidRPr="00811DED">
              <w:t>1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79" w:rsidRPr="001D79B6" w:rsidRDefault="00DC3D79">
            <w:pPr>
              <w:jc w:val="center"/>
            </w:pPr>
            <w:r w:rsidRPr="001D79B6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79" w:rsidRPr="001D79B6" w:rsidRDefault="00DC3D79">
            <w:pPr>
              <w:jc w:val="center"/>
            </w:pPr>
            <w:r w:rsidRPr="001D79B6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79" w:rsidRPr="001D79B6" w:rsidRDefault="00DC3D79">
            <w:pPr>
              <w:jc w:val="center"/>
            </w:pPr>
            <w:r w:rsidRPr="001D79B6"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79" w:rsidRPr="001D79B6" w:rsidRDefault="00DC3D79" w:rsidP="00DC3D79">
            <w:pPr>
              <w:jc w:val="center"/>
            </w:pPr>
            <w:r w:rsidRPr="001D79B6">
              <w:t xml:space="preserve">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79" w:rsidRPr="001D79B6" w:rsidRDefault="00DC3D79" w:rsidP="00DC3D79">
            <w:pPr>
              <w:jc w:val="center"/>
            </w:pPr>
            <w:r w:rsidRPr="001D79B6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79" w:rsidRPr="001D79B6" w:rsidRDefault="00DC3D79" w:rsidP="00DC3D79">
            <w:pPr>
              <w:jc w:val="center"/>
            </w:pPr>
            <w:r w:rsidRPr="001D79B6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79" w:rsidRPr="001D79B6" w:rsidRDefault="00DC3D79">
            <w:pPr>
              <w:jc w:val="center"/>
            </w:pPr>
            <w:r w:rsidRPr="001D79B6">
              <w:t>8</w:t>
            </w:r>
          </w:p>
        </w:tc>
      </w:tr>
      <w:tr w:rsidR="00F8563A" w:rsidRPr="00811DED" w:rsidTr="008B1BF8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3A" w:rsidRPr="00811DED" w:rsidRDefault="00F8563A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3A" w:rsidRPr="004E78E6" w:rsidRDefault="00F8563A">
            <w:pPr>
              <w:rPr>
                <w:bCs/>
              </w:rPr>
            </w:pPr>
            <w:r w:rsidRPr="004E78E6">
              <w:rPr>
                <w:bCs/>
              </w:rPr>
              <w:t xml:space="preserve">Всего </w:t>
            </w:r>
            <w:r w:rsidR="004E78E6" w:rsidRPr="004E78E6">
              <w:rPr>
                <w:bCs/>
              </w:rPr>
              <w:t>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3A" w:rsidRDefault="00F8563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63A" w:rsidRDefault="00F8563A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3A" w:rsidRDefault="00F8563A" w:rsidP="008B1B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131 399,5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3A" w:rsidRDefault="00F8563A" w:rsidP="008B1B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131 399,5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3A" w:rsidRDefault="00F8563A" w:rsidP="008B1B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127 059,9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3A" w:rsidRDefault="00F8563A" w:rsidP="008B1BF8">
            <w:pPr>
              <w:jc w:val="center"/>
            </w:pPr>
            <w:r>
              <w:t>96,7</w:t>
            </w:r>
          </w:p>
        </w:tc>
      </w:tr>
      <w:tr w:rsidR="004E78E6" w:rsidRPr="00811DED" w:rsidTr="008B1BF8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8E6" w:rsidRPr="00811DED" w:rsidRDefault="004E78E6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8E6" w:rsidRPr="004E78E6" w:rsidRDefault="004E78E6">
            <w:pPr>
              <w:rPr>
                <w:bCs/>
              </w:rPr>
            </w:pPr>
            <w:r w:rsidRPr="004E78E6">
              <w:rPr>
                <w:bCs/>
              </w:rPr>
              <w:t>в том числе</w:t>
            </w:r>
            <w:r>
              <w:rPr>
                <w:bCs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8E6" w:rsidRDefault="004E78E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8E6" w:rsidRDefault="004E78E6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8E6" w:rsidRDefault="004E78E6">
            <w:pPr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8E6" w:rsidRDefault="004E78E6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8E6" w:rsidRDefault="004E78E6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8E6" w:rsidRDefault="004E78E6">
            <w:pPr>
              <w:jc w:val="right"/>
            </w:pPr>
          </w:p>
        </w:tc>
      </w:tr>
      <w:tr w:rsidR="00E823E4" w:rsidRPr="00811DED" w:rsidTr="008B1BF8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E4" w:rsidRPr="00811DED" w:rsidRDefault="00E823E4" w:rsidP="00CF2D06">
            <w:pPr>
              <w:jc w:val="center"/>
            </w:pPr>
            <w:r w:rsidRPr="00811DED"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1D79B6" w:rsidRDefault="00E823E4" w:rsidP="00CF2D06">
            <w:pPr>
              <w:jc w:val="center"/>
            </w:pPr>
            <w:r w:rsidRPr="001D79B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1D79B6" w:rsidRDefault="00E823E4" w:rsidP="00CF2D06">
            <w:pPr>
              <w:jc w:val="center"/>
            </w:pPr>
            <w:r w:rsidRPr="001D79B6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1D79B6" w:rsidRDefault="00E823E4" w:rsidP="00CF2D06">
            <w:pPr>
              <w:jc w:val="center"/>
            </w:pPr>
            <w:r w:rsidRPr="001D79B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1D79B6" w:rsidRDefault="00E823E4" w:rsidP="00CF2D06">
            <w:pPr>
              <w:jc w:val="center"/>
            </w:pPr>
            <w:r w:rsidRPr="001D79B6">
              <w:t xml:space="preserve">5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1D79B6" w:rsidRDefault="00E823E4" w:rsidP="00CF2D06">
            <w:pPr>
              <w:jc w:val="center"/>
            </w:pPr>
            <w:r w:rsidRPr="001D79B6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1D79B6" w:rsidRDefault="00E823E4" w:rsidP="00CF2D06">
            <w:pPr>
              <w:jc w:val="center"/>
            </w:pPr>
            <w:r w:rsidRPr="001D79B6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1D79B6" w:rsidRDefault="00E823E4" w:rsidP="00CF2D06">
            <w:pPr>
              <w:jc w:val="center"/>
            </w:pPr>
            <w:r w:rsidRPr="001D79B6">
              <w:t>8</w:t>
            </w:r>
          </w:p>
        </w:tc>
      </w:tr>
      <w:tr w:rsidR="00E823E4" w:rsidRPr="00811DED" w:rsidTr="008B1BF8">
        <w:trPr>
          <w:trHeight w:val="8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rPr>
                <w:bCs/>
              </w:rPr>
            </w:pPr>
            <w:r>
              <w:rPr>
                <w:bCs/>
              </w:rPr>
              <w:t>Муниципальная программа  «</w:t>
            </w:r>
            <w:r w:rsidRPr="004E78E6">
              <w:rPr>
                <w:bCs/>
              </w:rPr>
              <w:t>Реализация муниципальных функций, связанных с муниципальным управлением на 2022-2024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50 0 00 00000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9 608,5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9 608,5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9 553,7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99,4</w:t>
            </w:r>
          </w:p>
        </w:tc>
      </w:tr>
      <w:tr w:rsidR="00E823E4" w:rsidRPr="00811DED" w:rsidTr="008B1BF8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811DED" w:rsidRDefault="00E823E4" w:rsidP="000B043F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r w:rsidRPr="004E78E6">
              <w:t>Обеспечение функционирования администрации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9 608,5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9 608,5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9 553,7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99,4</w:t>
            </w:r>
          </w:p>
        </w:tc>
      </w:tr>
      <w:tr w:rsidR="00E823E4" w:rsidRPr="00811DED" w:rsidTr="008B1BF8">
        <w:trPr>
          <w:trHeight w:val="1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Муниципальные функции, связанные с муниципальным управлением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50 1 01 00000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9 608,5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9 608,5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9 553,7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99,4</w:t>
            </w:r>
          </w:p>
        </w:tc>
      </w:tr>
      <w:tr w:rsidR="00E823E4" w:rsidRPr="00811DED" w:rsidTr="008B1BF8">
        <w:trPr>
          <w:trHeight w:val="62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>
            <w:pPr>
              <w:rPr>
                <w:bCs/>
              </w:rPr>
            </w:pPr>
          </w:p>
        </w:tc>
        <w:tc>
          <w:tcPr>
            <w:tcW w:w="61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50 1 01 00190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9 608,5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9 608,5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9 553,7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99,4</w:t>
            </w:r>
          </w:p>
        </w:tc>
      </w:tr>
      <w:tr w:rsidR="00E823E4" w:rsidRPr="00811DED" w:rsidTr="008B1BF8">
        <w:trPr>
          <w:trHeight w:val="6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50 1 01 00190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8 103,1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8 103,1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8 103,1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4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50 1 01 00190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1 140,1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1 140,1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1 085,4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95,2</w:t>
            </w:r>
          </w:p>
        </w:tc>
      </w:tr>
      <w:tr w:rsidR="00E823E4" w:rsidRPr="00811DED" w:rsidTr="008B1BF8">
        <w:trPr>
          <w:trHeight w:val="4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3E4" w:rsidRPr="004E78E6" w:rsidRDefault="00E823E4">
            <w:r w:rsidRPr="004E78E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50 1 01 00190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3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50 1 01 00190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50 1 01 00190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 w:rsidP="00E823E4">
            <w:pPr>
              <w:rPr>
                <w:bCs/>
              </w:rPr>
            </w:pPr>
            <w:r>
              <w:rPr>
                <w:bCs/>
              </w:rPr>
              <w:t>Муниципальная программа «</w:t>
            </w:r>
            <w:r w:rsidRPr="004E78E6">
              <w:rPr>
                <w:bCs/>
              </w:rPr>
              <w:t>Компенсационные выплаты руководителям органов территориального общественного самоуправления Курчанского сельского поселения Темрюкского района на 2022-2024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54 0 00 00000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344,8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99,9</w:t>
            </w:r>
          </w:p>
        </w:tc>
      </w:tr>
      <w:tr w:rsidR="00E823E4" w:rsidRPr="00811DED" w:rsidTr="008B1BF8">
        <w:trPr>
          <w:trHeight w:val="1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Реализация мероприятий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99,9</w:t>
            </w:r>
          </w:p>
        </w:tc>
      </w:tr>
      <w:tr w:rsidR="00E823E4" w:rsidRPr="00811DED" w:rsidTr="008B1BF8">
        <w:trPr>
          <w:trHeight w:val="11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Мероприятия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99,9</w:t>
            </w:r>
          </w:p>
        </w:tc>
      </w:tr>
      <w:tr w:rsidR="00E823E4" w:rsidRPr="00811DED" w:rsidTr="008B1BF8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811DED" w:rsidRDefault="00E823E4" w:rsidP="00CF2D06">
            <w:pPr>
              <w:jc w:val="center"/>
            </w:pPr>
            <w:r w:rsidRPr="00811DED"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E4" w:rsidRPr="001D79B6" w:rsidRDefault="00E823E4" w:rsidP="00CF2D06">
            <w:pPr>
              <w:jc w:val="center"/>
            </w:pPr>
            <w:r w:rsidRPr="001D79B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1D79B6" w:rsidRDefault="00E823E4" w:rsidP="00CF2D06">
            <w:pPr>
              <w:jc w:val="center"/>
            </w:pPr>
            <w:r w:rsidRPr="001D79B6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1D79B6" w:rsidRDefault="00E823E4" w:rsidP="00CF2D06">
            <w:pPr>
              <w:jc w:val="center"/>
            </w:pPr>
            <w:r w:rsidRPr="001D79B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1D79B6" w:rsidRDefault="00E823E4" w:rsidP="00CF2D06">
            <w:pPr>
              <w:jc w:val="center"/>
            </w:pPr>
            <w:r w:rsidRPr="001D79B6">
              <w:t xml:space="preserve">5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1D79B6" w:rsidRDefault="00E823E4" w:rsidP="00CF2D06">
            <w:pPr>
              <w:jc w:val="center"/>
            </w:pPr>
            <w:r w:rsidRPr="001D79B6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1D79B6" w:rsidRDefault="00E823E4" w:rsidP="00CF2D06">
            <w:pPr>
              <w:jc w:val="center"/>
            </w:pPr>
            <w:r w:rsidRPr="001D79B6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1D79B6" w:rsidRDefault="00E823E4" w:rsidP="00CF2D06">
            <w:pPr>
              <w:jc w:val="center"/>
            </w:pPr>
            <w:r w:rsidRPr="001D79B6">
              <w:t>8</w:t>
            </w:r>
          </w:p>
        </w:tc>
      </w:tr>
      <w:tr w:rsidR="00E823E4" w:rsidRPr="00811DED" w:rsidTr="008B1BF8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 xml:space="preserve">Компенсационные выплаты руководителям органов территориального общественного самоуправления Курчанского сельского поселения Темрюкского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54 1 01 10030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99,9</w:t>
            </w:r>
          </w:p>
        </w:tc>
      </w:tr>
      <w:tr w:rsidR="00E823E4" w:rsidRPr="00811DED" w:rsidTr="008B1BF8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54 1 01 10030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99,9</w:t>
            </w:r>
          </w:p>
        </w:tc>
      </w:tr>
      <w:tr w:rsidR="00E823E4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 w:rsidP="008B49BC">
            <w:pPr>
              <w:jc w:val="center"/>
              <w:rPr>
                <w:bCs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pPr>
              <w:rPr>
                <w:bCs/>
              </w:rPr>
            </w:pPr>
            <w:r>
              <w:rPr>
                <w:bCs/>
              </w:rPr>
              <w:t>Муниципальная программа «</w:t>
            </w:r>
            <w:r w:rsidRPr="004E78E6">
              <w:rPr>
                <w:bCs/>
              </w:rPr>
              <w:t>Управление и контроль за муниципальным имуществом и земельными ресурсами на территории Курчанского сельского поселения Темрюкского района на 2022-2024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34 129,6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34 129,6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34 065,1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99,8</w:t>
            </w:r>
          </w:p>
        </w:tc>
      </w:tr>
      <w:tr w:rsidR="00E823E4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 w:rsidP="00E823E4">
            <w:r w:rsidRPr="004E78E6">
              <w:t>Реализация мероприятий по управлению и контролю за муниципальным имуществом и земельными ресурсами на территории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34 129,6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34 129,6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34 065,1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99,8</w:t>
            </w:r>
          </w:p>
        </w:tc>
      </w:tr>
      <w:tr w:rsidR="00E823E4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 w:rsidP="00367A32"/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 w:rsidP="00E823E4">
            <w:r w:rsidRPr="004E78E6">
              <w:t>Мероприятия по управлению и контролю за муниципальным имуществом и земельными ресурсами на территории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55 1 01 00000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4 179,0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4 179,0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4 114,5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98,5</w:t>
            </w:r>
          </w:p>
        </w:tc>
      </w:tr>
      <w:tr w:rsidR="00E823E4" w:rsidRPr="00811DED" w:rsidTr="008B1BF8">
        <w:trPr>
          <w:trHeight w:val="5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Управление и контроль за муниципальным имуществом и земельными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55 1 01 10040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4 179,0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4 179,0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4 114,5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98,5</w:t>
            </w:r>
          </w:p>
        </w:tc>
      </w:tr>
      <w:tr w:rsidR="00E823E4" w:rsidRPr="00811DED" w:rsidTr="008B1BF8">
        <w:trPr>
          <w:trHeight w:val="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55 1 01 10040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4 179,0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4 179,0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4 114,5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98,5</w:t>
            </w:r>
          </w:p>
        </w:tc>
      </w:tr>
      <w:tr w:rsidR="00E823E4" w:rsidRPr="00811DED" w:rsidTr="008B1BF8">
        <w:trPr>
          <w:trHeight w:val="10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Мероприятия, направленные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в отношении которого осуществляет администрация Курчанского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29 950,6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29 950,6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29 950,6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5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 w:rsidP="00E823E4">
            <w:r w:rsidRPr="004E78E6"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55 1 02 S0640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29 950,6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29 950,6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29 950,6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811DED" w:rsidRDefault="00E823E4" w:rsidP="00E823E4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E4" w:rsidRPr="004E78E6" w:rsidRDefault="00E823E4" w:rsidP="00E823E4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E823E4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E823E4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E823E4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E823E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E823E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E823E4">
            <w:pPr>
              <w:jc w:val="center"/>
            </w:pPr>
            <w:r>
              <w:t>8</w:t>
            </w:r>
          </w:p>
        </w:tc>
      </w:tr>
      <w:tr w:rsidR="00E823E4" w:rsidRPr="00811DED" w:rsidTr="008B1BF8">
        <w:trPr>
          <w:trHeight w:val="5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</w:p>
        </w:tc>
      </w:tr>
      <w:tr w:rsidR="00E823E4" w:rsidRPr="00811DED" w:rsidTr="008B1BF8">
        <w:trPr>
          <w:trHeight w:val="5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55 1 02 S0640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29 950,6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29 950,6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29 950,6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pPr>
              <w:rPr>
                <w:bCs/>
              </w:rPr>
            </w:pPr>
            <w:r>
              <w:rPr>
                <w:bCs/>
              </w:rPr>
              <w:t>Муниципальная программаа «</w:t>
            </w:r>
            <w:r w:rsidRPr="004E78E6">
              <w:rPr>
                <w:bCs/>
              </w:rPr>
              <w:t>Формирование доступной среды жизнедеятельности для инвалидов в Курчанском сельском поселении Темрюкского района на 2022-2024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56 0 00 00000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7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Реализация мероприятий по формированию доступной среды жизнедеятельности для инвалидов в Курчанском сельском поселении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8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Мероприятия по формированию доступной среды жизнедеятельности для инвалидов в Курчанском сельском поселении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4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 xml:space="preserve">Формирование доступной среды жизнедеятельности для инвалидов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56 1 01 10050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56 1 01 10050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811DED" w:rsidRDefault="00E823E4" w:rsidP="000B043F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rPr>
                <w:bCs/>
              </w:rPr>
            </w:pPr>
            <w:r>
              <w:rPr>
                <w:bCs/>
              </w:rPr>
              <w:t>Муниципальная программа «</w:t>
            </w:r>
            <w:r w:rsidRPr="004E78E6">
              <w:rPr>
                <w:bCs/>
              </w:rPr>
              <w:t>Обеспечение информационного освещения деятельности администрации Курчанского сельского поселения Темрюкского района на 2022-2024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58 0 00 00000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188,8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188,8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188,1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99,6</w:t>
            </w:r>
          </w:p>
        </w:tc>
      </w:tr>
      <w:tr w:rsidR="00E823E4" w:rsidRPr="00811DED" w:rsidTr="008B1BF8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 w:rsidP="008B49BC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Реализация мероприятий по обеспечению информационного освещения деятельности администрации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58 1 00 00000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188,8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99,6</w:t>
            </w:r>
          </w:p>
        </w:tc>
      </w:tr>
      <w:tr w:rsidR="00E823E4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Мероприятия по обеспечению информационного освещения деятельности администрации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pPr>
              <w:jc w:val="center"/>
            </w:pPr>
            <w:r w:rsidRPr="004E78E6">
              <w:t>58 1 01 00000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188,8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99,6</w:t>
            </w:r>
          </w:p>
        </w:tc>
      </w:tr>
      <w:tr w:rsidR="00E823E4" w:rsidRPr="00811DED" w:rsidTr="008B1BF8">
        <w:trPr>
          <w:trHeight w:val="2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 w:rsidP="00E823E4">
            <w:r w:rsidRPr="004E78E6">
              <w:t xml:space="preserve">Информационное освещение деятельности администрации Курчанского сельского поселения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pPr>
              <w:jc w:val="center"/>
            </w:pPr>
            <w:r w:rsidRPr="004E78E6">
              <w:t>58 1 01 10070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188,8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99,6</w:t>
            </w:r>
          </w:p>
        </w:tc>
      </w:tr>
      <w:tr w:rsidR="00E823E4" w:rsidRPr="00811DED" w:rsidTr="008B1BF8">
        <w:trPr>
          <w:trHeight w:val="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811DED" w:rsidRDefault="00E823E4" w:rsidP="00CF2D06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E4" w:rsidRPr="004E78E6" w:rsidRDefault="00E823E4" w:rsidP="00CF2D0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E4" w:rsidRPr="004E78E6" w:rsidRDefault="00E823E4" w:rsidP="00CF2D06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CF2D06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CF2D06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CF2D06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CF2D0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CF2D06">
            <w:pPr>
              <w:jc w:val="center"/>
            </w:pPr>
            <w:r>
              <w:t>8</w:t>
            </w:r>
          </w:p>
        </w:tc>
      </w:tr>
      <w:tr w:rsidR="00E823E4" w:rsidRPr="00811DED" w:rsidTr="008B1BF8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</w:p>
        </w:tc>
      </w:tr>
      <w:tr w:rsidR="00E823E4" w:rsidRPr="00811DED" w:rsidTr="008B1BF8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pPr>
              <w:jc w:val="center"/>
            </w:pPr>
            <w:r w:rsidRPr="004E78E6">
              <w:t>58 1 01 10070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188,8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99,6</w:t>
            </w:r>
          </w:p>
        </w:tc>
      </w:tr>
      <w:tr w:rsidR="00E823E4" w:rsidRPr="00811DED" w:rsidTr="008B1BF8">
        <w:trPr>
          <w:trHeight w:val="7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pPr>
              <w:rPr>
                <w:bCs/>
              </w:rPr>
            </w:pPr>
            <w:r>
              <w:rPr>
                <w:bCs/>
              </w:rPr>
              <w:t>Муниципальная программа «</w:t>
            </w:r>
            <w:r w:rsidRPr="004E78E6">
              <w:rPr>
                <w:bCs/>
              </w:rPr>
              <w:t>Защита населения и территорий Курчанского сельского поселения Темрюкского района от чрезвычайных ситуаций на 2022-2024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59 0 00 00000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8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Реализация мероприятий по защите населения и территорий Курчанского сельского поселения Темрюкского района от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pPr>
              <w:jc w:val="center"/>
            </w:pPr>
            <w:r w:rsidRPr="004E78E6">
              <w:t>59 1 00 00000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5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Мероприятия по защите населения и территорий Курчанского сельского поселения Темрюкского района от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5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Мероприятия по предупреждению чрезвычайных ситуаций, стихийных бедствий и их последствий в Курчанском сельском поселении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59 1 01 10080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5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811DED" w:rsidRDefault="00E823E4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pPr>
              <w:jc w:val="center"/>
            </w:pPr>
            <w:r w:rsidRPr="004E78E6">
              <w:t>59 1 01 10080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pPr>
              <w:rPr>
                <w:bCs/>
              </w:rPr>
            </w:pPr>
            <w:r>
              <w:rPr>
                <w:bCs/>
              </w:rPr>
              <w:t>Муниципальная программа «</w:t>
            </w:r>
            <w:r w:rsidRPr="004E78E6">
              <w:rPr>
                <w:bCs/>
              </w:rPr>
              <w:t>Обеспечение первичных мер пожарной безопасности в Курчанском сельском поселении Темрюкского района на 2022-2024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60 0 00 00000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101,5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101,5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8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Реализация мероприятий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60 1 00 00000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5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Мероприятия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60 1 01 00000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811DED" w:rsidRDefault="00E823E4" w:rsidP="000B043F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r w:rsidRPr="004E78E6">
              <w:t>Финансовое обеспечение мероприятий по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60 1 01 10090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811DED" w:rsidRDefault="00E823E4" w:rsidP="008B49BC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60 1 01 10090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 w:rsidP="005C1365">
            <w:pPr>
              <w:jc w:val="center"/>
              <w:rPr>
                <w:bCs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 w:rsidP="00E823E4">
            <w:pPr>
              <w:rPr>
                <w:bCs/>
              </w:rPr>
            </w:pPr>
            <w:r>
              <w:rPr>
                <w:bCs/>
              </w:rPr>
              <w:t>Муниципальная программа «</w:t>
            </w:r>
            <w:r w:rsidRPr="004E78E6">
              <w:rPr>
                <w:bCs/>
              </w:rPr>
              <w:t xml:space="preserve">Укрепление правопорядка,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61 0 00 00000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811DED" w:rsidRDefault="00E823E4" w:rsidP="00CF2D06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E4" w:rsidRPr="004E78E6" w:rsidRDefault="00E823E4" w:rsidP="00CF2D0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CF2D06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CF2D06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CF2D06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CF2D06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CF2D0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E4" w:rsidRPr="004E78E6" w:rsidRDefault="00E823E4" w:rsidP="00CF2D06">
            <w:pPr>
              <w:jc w:val="center"/>
            </w:pPr>
            <w:r>
              <w:t>8</w:t>
            </w:r>
          </w:p>
        </w:tc>
      </w:tr>
      <w:tr w:rsidR="00E823E4" w:rsidRPr="00811DED" w:rsidTr="008B1BF8"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rPr>
                <w:bCs/>
              </w:rPr>
              <w:t>профилактика правонарушений, усиление борьбы с преступностью в Курчанском сельском поселении Темрюкского района на 2022-2024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</w:p>
        </w:tc>
      </w:tr>
      <w:tr w:rsidR="00E823E4" w:rsidRPr="00811DED" w:rsidTr="008B1BF8"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Реализация мероприятий по укреплению правопорядка, профилактики правонарушений, усилению борьбы с преступностью в Курчанском сельском поселении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61 1 00 00000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Мероприятия по укреплению правопорядка, профилактики правонарушений, усилению борьбы с преступностью в Курчанском сельском поселении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61 1 01 00000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4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 xml:space="preserve">Повышение эффективности мер, принимаемых для охраны общественного порядка и обеспечения общественной безопасности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61 1 01 10100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4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61 1 01 10100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5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pPr>
              <w:jc w:val="both"/>
              <w:rPr>
                <w:bCs/>
              </w:rPr>
            </w:pPr>
            <w:r w:rsidRPr="004E78E6">
              <w:rPr>
                <w:bCs/>
              </w:rPr>
              <w:t xml:space="preserve">Муниципальная  программа «Противодействие коррупции в органах местного самоуправления Курчанского сельского поселения Темрюкского района на 2022-2024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62 0 00 00000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5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Реализация мероприятий  по противодействию коррупции в органах местного самоуправления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62 1 00 00000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8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Мероприятия  по противодействию коррупции в органах местного самоуправления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62 1 01 00000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2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Комплексные меры по противодействию коррупции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62 1 01 10110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E823E4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62 1 01 10110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E823E4" w:rsidRPr="00811DED" w:rsidTr="008B1BF8">
        <w:trPr>
          <w:trHeight w:val="4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811DED" w:rsidRDefault="00E823E4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3E4" w:rsidRPr="004E78E6" w:rsidRDefault="00461CD3" w:rsidP="00461CD3">
            <w:pPr>
              <w:rPr>
                <w:bCs/>
              </w:rPr>
            </w:pPr>
            <w:r>
              <w:rPr>
                <w:bCs/>
              </w:rPr>
              <w:t>Муниципальная программа  «</w:t>
            </w:r>
            <w:r w:rsidR="00E823E4" w:rsidRPr="004E78E6">
              <w:rPr>
                <w:bCs/>
              </w:rPr>
              <w:t xml:space="preserve">Капитальный ремонт и ремонт автомобильных дорог на территории Курчанского сельского поселения Темрюкского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  <w:rPr>
                <w:bCs/>
              </w:rPr>
            </w:pPr>
            <w:r w:rsidRPr="004E78E6">
              <w:rPr>
                <w:bCs/>
              </w:rPr>
              <w:t>63 0 00 00000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958,8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958,8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  <w:rPr>
                <w:bCs/>
              </w:rPr>
            </w:pPr>
            <w:r w:rsidRPr="004E78E6">
              <w:rPr>
                <w:bCs/>
              </w:rPr>
              <w:t>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3E4" w:rsidRPr="004E78E6" w:rsidRDefault="00E823E4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811DED" w:rsidRDefault="00461CD3" w:rsidP="00B132BF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8</w:t>
            </w:r>
          </w:p>
        </w:tc>
      </w:tr>
      <w:tr w:rsidR="00461CD3" w:rsidRPr="00811DED" w:rsidTr="008B1BF8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rPr>
                <w:bCs/>
              </w:rPr>
              <w:t>на 2022-2024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</w:p>
        </w:tc>
      </w:tr>
      <w:tr w:rsidR="00461CD3" w:rsidRPr="00811DED" w:rsidTr="008B1BF8">
        <w:trPr>
          <w:trHeight w:val="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Реализация мероприятий по осуществлению капитального ремонта и ремонта автомобильных дорог на территории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 w:rsidP="005C1365">
            <w:pPr>
              <w:jc w:val="center"/>
              <w:rPr>
                <w:bCs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Мероприятия по  развитию сети автомобильных дорог на территории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63 1 01 00000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958,8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958,8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Капитальный ремонт и ремонт автомобильных дорог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63 1 01 10410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958,8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958,8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811DED" w:rsidRDefault="00461CD3" w:rsidP="008B49BC">
            <w:pPr>
              <w:jc w:val="center"/>
              <w:rPr>
                <w:bCs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63 1 01 10410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958,8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958,8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both"/>
              <w:rPr>
                <w:bCs/>
              </w:rPr>
            </w:pPr>
            <w:r w:rsidRPr="004E78E6">
              <w:rPr>
                <w:bCs/>
              </w:rPr>
              <w:t xml:space="preserve">Муниципальная программа </w:t>
            </w:r>
            <w:r>
              <w:rPr>
                <w:bCs/>
              </w:rPr>
              <w:t>«</w:t>
            </w:r>
            <w:r w:rsidRPr="004E78E6">
              <w:rPr>
                <w:bCs/>
              </w:rPr>
              <w:t>Повышение безопасности дорожного движения на территории Курчанского сельского поселения Темрю</w:t>
            </w:r>
            <w:r>
              <w:rPr>
                <w:bCs/>
              </w:rPr>
              <w:t>кского района на 2022-2024 годы»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64 0 00 00000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7 837,7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7 837,7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7 192,0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91,8</w:t>
            </w:r>
          </w:p>
        </w:tc>
      </w:tr>
      <w:tr w:rsidR="00461CD3" w:rsidRPr="00811DED" w:rsidTr="008B1BF8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Реализация мероприятий по повышению безопасности дорожного движения на территории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7 837,7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7 837,7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7 192,0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91,8</w:t>
            </w:r>
          </w:p>
        </w:tc>
      </w:tr>
      <w:tr w:rsidR="00461CD3" w:rsidRPr="00811DED" w:rsidTr="008B1BF8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Мероприятия по повышению безопасности дорожного движения на территории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7 837,7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7 837,7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7 192,0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91,8</w:t>
            </w:r>
          </w:p>
        </w:tc>
      </w:tr>
      <w:tr w:rsidR="00461CD3" w:rsidRPr="00811DED" w:rsidTr="008B1BF8">
        <w:trPr>
          <w:trHeight w:val="5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 xml:space="preserve">Мероприятия по повышению безопасности дорожного движения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7 837,7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7 837,7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7 192,0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91,8</w:t>
            </w:r>
          </w:p>
        </w:tc>
      </w:tr>
      <w:tr w:rsidR="00461CD3" w:rsidRPr="00811DED" w:rsidTr="008B1BF8">
        <w:trPr>
          <w:trHeight w:val="4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7 837,7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7 837,7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7 192,0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91,8</w:t>
            </w:r>
          </w:p>
        </w:tc>
      </w:tr>
      <w:tr w:rsidR="00461CD3" w:rsidRPr="00811DED" w:rsidTr="008B1BF8">
        <w:trPr>
          <w:trHeight w:val="6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both"/>
              <w:rPr>
                <w:bCs/>
              </w:rPr>
            </w:pPr>
            <w:r w:rsidRPr="004E78E6">
              <w:rPr>
                <w:bCs/>
              </w:rPr>
              <w:t>Муниципальная программа «Поддержка малого и среднего предпринимательства в Курчанском сельском поселении Темрюкского района на 2022-2024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65 0 00 00000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8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Реализация мероприятий по поддержке малого и среднего предпринимательства в Курчанском сельском поселении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811DED" w:rsidRDefault="00461CD3" w:rsidP="00B132BF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8</w:t>
            </w:r>
          </w:p>
        </w:tc>
      </w:tr>
      <w:tr w:rsidR="00461CD3" w:rsidRPr="00811DED" w:rsidTr="008B1BF8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 xml:space="preserve">Оказание поддержки субъектам малого и среднего предпринимательства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 xml:space="preserve">Мероприятия  по поддержке субъектов малого и среднего предпринимательства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65 1 01 10140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65 1 01 10140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 w:rsidP="00B717A1">
            <w:pPr>
              <w:jc w:val="center"/>
              <w:rPr>
                <w:bCs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 w:rsidP="00461CD3">
            <w:pPr>
              <w:rPr>
                <w:bCs/>
              </w:rPr>
            </w:pPr>
            <w:r w:rsidRPr="004E78E6">
              <w:rPr>
                <w:bCs/>
              </w:rPr>
              <w:t xml:space="preserve">Муниципальная программа  </w:t>
            </w:r>
            <w:r>
              <w:rPr>
                <w:bCs/>
              </w:rPr>
              <w:t>«</w:t>
            </w:r>
            <w:r w:rsidRPr="004E78E6">
              <w:rPr>
                <w:bCs/>
              </w:rPr>
              <w:t>Развитие водоснабжения населенных пунктов Курчанского сельского поселения Темрюкского района на 2022-2024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66 0 00 00000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590,0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590,0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Реализация мероприятий по развитию водоснабжения населенных пунктов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590,0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Tr="008B1BF8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Default="00461CD3" w:rsidP="000B043F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r w:rsidRPr="004E78E6">
              <w:t>Проведение комплекса мероприятий по модернизации, строительству, реконструкции и ремонту объектов водоснабжения в Курчанском сельском поселении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590,0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590,0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811DED" w:rsidRDefault="00461CD3" w:rsidP="008B49BC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Прочие мероприятия в сфере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66 1 01 10230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590,0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590,0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66 1 01 10230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590,0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590,0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rPr>
                <w:bCs/>
              </w:rPr>
            </w:pPr>
            <w:r>
              <w:rPr>
                <w:bCs/>
              </w:rPr>
              <w:t>Муниципальная программа «</w:t>
            </w:r>
            <w:r w:rsidRPr="004E78E6">
              <w:rPr>
                <w:bCs/>
              </w:rPr>
              <w:t>Газификация Курчанского сельского поселения Темрюкского района на 202</w:t>
            </w:r>
            <w:r>
              <w:rPr>
                <w:bCs/>
              </w:rPr>
              <w:t>2-2024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67 0 00 00000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Реализация мероприятий по газификации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 w:rsidP="008F3FB7">
            <w:pPr>
              <w:jc w:val="center"/>
            </w:pPr>
            <w:r w:rsidRPr="004E78E6">
              <w:t>67 1 00 00000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Мероприятия по газификации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6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Расходы на газификацию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67 1 01 10160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67 1 01 10160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811DED" w:rsidRDefault="00461CD3" w:rsidP="00B132BF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8</w:t>
            </w:r>
          </w:p>
        </w:tc>
      </w:tr>
      <w:tr w:rsidR="00461CD3" w:rsidRPr="00811DED" w:rsidTr="008B1BF8">
        <w:trPr>
          <w:trHeight w:val="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rPr>
                <w:bCs/>
              </w:rPr>
            </w:pPr>
            <w:r>
              <w:rPr>
                <w:bCs/>
              </w:rPr>
              <w:t>Муниципальная программа «</w:t>
            </w:r>
            <w:r w:rsidRPr="004E78E6">
              <w:rPr>
                <w:bCs/>
              </w:rPr>
              <w:t>Благоустройство территории Курчанского сельского поселения Темрю</w:t>
            </w:r>
            <w:r>
              <w:rPr>
                <w:bCs/>
              </w:rPr>
              <w:t>кского района на 2022-2024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68 0 00 00000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7 486,5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7 486,5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6 623,6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88,5</w:t>
            </w:r>
          </w:p>
        </w:tc>
      </w:tr>
      <w:tr w:rsidR="00461CD3" w:rsidRPr="00811DED" w:rsidTr="008B1BF8">
        <w:trPr>
          <w:trHeight w:val="1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Реализация мероприятий по благоустройству территории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7 486,5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7 486,5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6 623,6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88,5</w:t>
            </w:r>
          </w:p>
        </w:tc>
      </w:tr>
      <w:tr w:rsidR="00461CD3" w:rsidRPr="00811DED" w:rsidTr="008B1BF8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Финансовое обеспечение потребления электроэнергии по уличному освещению 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1 973,4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1 973,4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1 781,8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90,3</w:t>
            </w:r>
          </w:p>
        </w:tc>
      </w:tr>
      <w:tr w:rsidR="00461CD3" w:rsidRPr="00811DED" w:rsidTr="008B1BF8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 xml:space="preserve">Расходы на потребление электроэнергии по уличному освещению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68 1 01 10250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1 973,4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1 973,4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1 781,8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90,3</w:t>
            </w:r>
          </w:p>
        </w:tc>
      </w:tr>
      <w:tr w:rsidR="00461CD3" w:rsidRPr="00811DED" w:rsidTr="008B1BF8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1 973,4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1 973,4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1 781,8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90,3</w:t>
            </w:r>
          </w:p>
        </w:tc>
      </w:tr>
      <w:tr w:rsidR="00461CD3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 w:rsidP="00B717A1">
            <w:pPr>
              <w:jc w:val="center"/>
              <w:rPr>
                <w:bCs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 w:rsidP="00461CD3">
            <w:r w:rsidRPr="004E78E6">
              <w:t>Финансовое обеспечение</w:t>
            </w:r>
            <w:r>
              <w:t xml:space="preserve"> потребления газа   на объекте «</w:t>
            </w:r>
            <w:r w:rsidRPr="004E78E6">
              <w:t>Братская могила 837 советских воинов, погибших в боях с фашистскими захватчиками, 1943 г.</w:t>
            </w:r>
            <w:r>
              <w:t>»</w:t>
            </w:r>
            <w:r w:rsidRPr="004E78E6">
              <w:t>, государственный номер 3516, 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68 1 02 00000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Tr="008B1BF8">
        <w:trPr>
          <w:trHeight w:val="14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Default="00461CD3" w:rsidP="000B043F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r w:rsidRPr="004E78E6">
              <w:t xml:space="preserve">Расходы на </w:t>
            </w:r>
            <w:r>
              <w:t>потребление газа  на объекте «</w:t>
            </w:r>
            <w:r w:rsidRPr="004E78E6">
              <w:t>Братская могила 837 советских воинов, погибших в боях с фа</w:t>
            </w:r>
            <w:r>
              <w:t>шистскими захватчиками, 1943 г.»</w:t>
            </w:r>
            <w:r w:rsidRPr="004E78E6">
              <w:t>, государственный номер 3516 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68 1 02 10260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811DED" w:rsidRDefault="00461CD3" w:rsidP="008B49BC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68 1 02 10260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5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Финансовое обеспечение мероприятий по сохранению зеленых насаждений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25,0</w:t>
            </w:r>
          </w:p>
        </w:tc>
      </w:tr>
      <w:tr w:rsidR="00461CD3" w:rsidRPr="00811DED" w:rsidTr="008B1BF8">
        <w:trPr>
          <w:trHeight w:val="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Мероприятия по сохранению зеленых насаждений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68 1 03 10270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25,0</w:t>
            </w:r>
          </w:p>
        </w:tc>
      </w:tr>
      <w:tr w:rsidR="00461CD3" w:rsidRPr="00811DED" w:rsidTr="008B1BF8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68 1 03 10270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25,0</w:t>
            </w:r>
          </w:p>
        </w:tc>
      </w:tr>
      <w:tr w:rsidR="00461CD3" w:rsidRPr="00811DED" w:rsidTr="008B1BF8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811DED" w:rsidRDefault="00461CD3" w:rsidP="00B132BF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8</w:t>
            </w:r>
          </w:p>
        </w:tc>
      </w:tr>
      <w:tr w:rsidR="00461CD3" w:rsidRPr="00811DED" w:rsidTr="008B1BF8">
        <w:trPr>
          <w:trHeight w:val="7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Финансовое обеспечение мероприятий по ликвидации стихийных свалок на территории  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4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Мероприятия по ликвидации стихийных свалок на территории  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68 1 04 10280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68 1 04 10280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Финансовое обеспечение мероприятий, направленных на борьбу с сорной растительностью на территории  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pPr>
              <w:jc w:val="center"/>
            </w:pPr>
            <w:r w:rsidRPr="004E78E6">
              <w:t>68 1 05 00000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1 282,5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1 282,5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Мероприятия, направленные на борьбу с сорной растительностью на территории  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68 1 05 10290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1 282,5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1 282,5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4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68 1 05 10290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1 282,5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1 282,5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Финансовое обеспечение мероприятий, направленных на содержание мест захоронения на территории  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321,4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99,2</w:t>
            </w:r>
          </w:p>
        </w:tc>
      </w:tr>
      <w:tr w:rsidR="00461CD3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 w:rsidP="005E0EFB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Мероприятия, направленные на содержание мест захоронения на территории  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68 1 06 10300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321,4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321,4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99,2</w:t>
            </w:r>
          </w:p>
        </w:tc>
      </w:tr>
      <w:tr w:rsidR="00461CD3" w:rsidRPr="00811DED" w:rsidTr="008B1BF8">
        <w:trPr>
          <w:trHeight w:val="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68 1 06 10300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321,4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99,2</w:t>
            </w:r>
          </w:p>
        </w:tc>
      </w:tr>
      <w:tr w:rsidR="00461CD3" w:rsidRPr="00811DED" w:rsidTr="008B1BF8">
        <w:trPr>
          <w:trHeight w:val="5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Финансовое обеспечение мероприятий, направленных на обустройство  мест общего пользования на территории  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68 1 07 00000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2 952,7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2 952,7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2 288,2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77,5</w:t>
            </w:r>
          </w:p>
        </w:tc>
      </w:tr>
      <w:tr w:rsidR="00461CD3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Default="00461CD3" w:rsidP="002E4DB9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Мероприятия, направленные на обустройство  мест общего пользования на территории  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68 1 07 10310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2 952,7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2 952,7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2 288,2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77,5</w:t>
            </w:r>
          </w:p>
        </w:tc>
      </w:tr>
      <w:tr w:rsidR="00461CD3" w:rsidRPr="00811DED" w:rsidTr="008B1BF8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68 1 07 10310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2 952,7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2 952,7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2 288,2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77,5</w:t>
            </w:r>
          </w:p>
        </w:tc>
      </w:tr>
      <w:tr w:rsidR="00461CD3" w:rsidRPr="00811DED" w:rsidTr="008B1BF8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811DED" w:rsidRDefault="00461CD3" w:rsidP="00B132BF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 w:rsidP="00B132BF">
            <w:pPr>
              <w:jc w:val="center"/>
            </w:pPr>
            <w:r>
              <w:t>8</w:t>
            </w:r>
          </w:p>
        </w:tc>
      </w:tr>
      <w:tr w:rsidR="00461CD3" w:rsidRPr="00811DED" w:rsidTr="008B1BF8">
        <w:trPr>
          <w:trHeight w:val="4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Финансовое обеспечение мероприятий, направленных на реалиализацию инициативных проектов на  территории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>
            <w:pPr>
              <w:jc w:val="center"/>
            </w:pPr>
            <w:r w:rsidRPr="004E78E6">
              <w:t>68 1 08 00000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0,0</w:t>
            </w:r>
          </w:p>
        </w:tc>
      </w:tr>
      <w:tr w:rsidR="00461CD3" w:rsidRPr="00811DED" w:rsidTr="008B1BF8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Мероприятия по инициативновному бюджетированию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>
            <w:pPr>
              <w:jc w:val="center"/>
            </w:pPr>
            <w:r w:rsidRPr="004E78E6">
              <w:t>68 1 08 10600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0,0</w:t>
            </w:r>
          </w:p>
        </w:tc>
      </w:tr>
      <w:tr w:rsidR="00461CD3" w:rsidRPr="00811DED" w:rsidTr="008B1BF8">
        <w:trPr>
          <w:trHeight w:val="4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>
            <w:pPr>
              <w:jc w:val="center"/>
            </w:pPr>
            <w:r w:rsidRPr="004E78E6">
              <w:t>68 1 08 10600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Pr="004E78E6" w:rsidRDefault="00461CD3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0,0</w:t>
            </w:r>
          </w:p>
        </w:tc>
      </w:tr>
      <w:tr w:rsidR="00461CD3" w:rsidRPr="00811DED" w:rsidTr="008B1BF8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 w:rsidP="0050076D">
            <w:pPr>
              <w:jc w:val="both"/>
              <w:rPr>
                <w:bCs/>
              </w:rPr>
            </w:pPr>
            <w:r w:rsidRPr="004E78E6">
              <w:rPr>
                <w:bCs/>
              </w:rPr>
              <w:t xml:space="preserve">Муниципальная программа </w:t>
            </w:r>
            <w:r w:rsidR="0050076D">
              <w:rPr>
                <w:bCs/>
              </w:rPr>
              <w:t>«</w:t>
            </w:r>
            <w:r w:rsidRPr="004E78E6">
              <w:rPr>
                <w:bCs/>
              </w:rPr>
              <w:t>Развитие систем наружного освещения Курчанского сельского поселения Темрюкского района на 2022-2024 годы</w:t>
            </w:r>
            <w:r w:rsidR="0050076D"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69 0 00 00000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235,9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235,9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235,9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Реализация мероприятий по развитию систем наружного освещения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5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Мероприятия по развитию систем наружного освещения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Развитие систем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69 1 01 10180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5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69 1 01 10180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461CD3" w:rsidRPr="00811DED" w:rsidTr="008B1BF8">
        <w:trPr>
          <w:trHeight w:val="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50076D" w:rsidP="0050076D">
            <w:pPr>
              <w:rPr>
                <w:bCs/>
              </w:rPr>
            </w:pPr>
            <w:r>
              <w:rPr>
                <w:bCs/>
              </w:rPr>
              <w:t>Муниципальная программаа «</w:t>
            </w:r>
            <w:r w:rsidR="00461CD3" w:rsidRPr="004E78E6">
              <w:rPr>
                <w:bCs/>
              </w:rPr>
              <w:t>Формирование современной городской среды Курчанского сельского поселения Темрюкского района на 2022-2030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70 0 00 00000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31 993,5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31 993,5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29 361,4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91,8</w:t>
            </w:r>
          </w:p>
        </w:tc>
      </w:tr>
      <w:tr w:rsidR="00461CD3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 w:rsidP="00B717A1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Реализация мероприятий по формированию современной городской среды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70 1 00 00000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31 993,5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31 993,5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29 361,4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91,8</w:t>
            </w:r>
          </w:p>
        </w:tc>
      </w:tr>
      <w:tr w:rsidR="00461CD3" w:rsidRPr="00811DED" w:rsidTr="008B1BF8">
        <w:trPr>
          <w:trHeight w:val="2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Мероприятия по формированию современной городской среды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70 1 01 00000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31 993,5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31 993,5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29 361,4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91,8</w:t>
            </w:r>
          </w:p>
        </w:tc>
      </w:tr>
      <w:tr w:rsidR="00461CD3" w:rsidRPr="00811DED" w:rsidTr="008B1BF8">
        <w:trPr>
          <w:trHeight w:val="5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Формирование современной городской среды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70 1 01 10500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31 993,5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31 993,5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29 361,4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91,8</w:t>
            </w:r>
          </w:p>
        </w:tc>
      </w:tr>
      <w:tr w:rsidR="00461CD3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CD3" w:rsidRDefault="00461CD3" w:rsidP="002E4DB9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70 1 01 10500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31 993,5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31 993,5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29 361,4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91,8</w:t>
            </w:r>
          </w:p>
        </w:tc>
      </w:tr>
      <w:tr w:rsidR="00461CD3" w:rsidRPr="00811DED" w:rsidTr="008B1BF8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811DED" w:rsidRDefault="00461CD3"/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D3" w:rsidRPr="004E78E6" w:rsidRDefault="00461CD3" w:rsidP="0050076D">
            <w:pPr>
              <w:rPr>
                <w:bCs/>
              </w:rPr>
            </w:pPr>
            <w:r w:rsidRPr="004E78E6">
              <w:rPr>
                <w:bCs/>
              </w:rPr>
              <w:t xml:space="preserve">Муниципальная программа </w:t>
            </w:r>
            <w:r w:rsidR="0050076D">
              <w:rPr>
                <w:bCs/>
              </w:rPr>
              <w:t>«</w:t>
            </w:r>
            <w:r w:rsidRPr="004E78E6">
              <w:rPr>
                <w:bCs/>
              </w:rPr>
              <w:t xml:space="preserve">Энергосбережение и повышение энергетической эффективности 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71 0 00 00000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182,4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182,4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  <w:rPr>
                <w:bCs/>
              </w:rPr>
            </w:pPr>
            <w:r w:rsidRPr="004E78E6">
              <w:rPr>
                <w:bCs/>
              </w:rPr>
              <w:t>182,4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D3" w:rsidRPr="004E78E6" w:rsidRDefault="00461CD3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811DED" w:rsidRDefault="0050076D" w:rsidP="00B132BF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8</w:t>
            </w:r>
          </w:p>
        </w:tc>
      </w:tr>
      <w:tr w:rsidR="0050076D" w:rsidRPr="00811DED" w:rsidTr="008B1BF8"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>
            <w:pPr>
              <w:jc w:val="center"/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rPr>
                <w:bCs/>
              </w:rPr>
              <w:t>территории Курчанского сельского поселении Темрюкского района на 2023 - 2025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</w:tr>
      <w:tr w:rsidR="0050076D" w:rsidRPr="00811DED" w:rsidTr="008B1BF8"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>
            <w:pPr>
              <w:jc w:val="center"/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 xml:space="preserve">Реализация мероприятий по энергосбережению и повышению энергетической эффективности на территории Курчанского сельского поселении Темрюкского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71 1 00 00000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 xml:space="preserve">Мероприятия по энергосбережению и повышению энергетической эффективности на территории Курчанского сельского поселении Темрюкского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71 1 01 00000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5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 xml:space="preserve">Энергосбережение и повышение энергетической эффективности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71 1 01 10390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71 1 01 10390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7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both"/>
              <w:rPr>
                <w:bCs/>
              </w:rPr>
            </w:pPr>
            <w:r>
              <w:rPr>
                <w:bCs/>
              </w:rPr>
              <w:t>Муниципальная программа «</w:t>
            </w:r>
            <w:r w:rsidRPr="004E78E6">
              <w:rPr>
                <w:bCs/>
              </w:rPr>
              <w:t>Молодежь Курчанского сельского поселения Темрю</w:t>
            </w:r>
            <w:r>
              <w:rPr>
                <w:bCs/>
              </w:rPr>
              <w:t>кского района на 2022-2024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80 0 00 00000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Реализация мероприятий по работе с молодежью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>Профилактика зависимостей, экстремизма, безнадзорности и правонарушений в молодежной среде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80 1 02 00000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>Реализация мероприятий по профилактике зависимостей, экстремизма, безнадзорности и правонарушений в молодежной среде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80 1 02 10150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80 1 02 10150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Поддержка молодежных движений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80 1 03 00000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Default="0050076D" w:rsidP="00BE7813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Реализация мероприятий по поддержке молодежных движений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80 1 03 10170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Default="0050076D" w:rsidP="00E419E2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80 1 03 10170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811DED" w:rsidRDefault="0050076D" w:rsidP="00E419E2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Мероприятия по трудоустройству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80 1 04 00000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Tr="008B1BF8">
        <w:trPr>
          <w:trHeight w:val="2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5D4732" w:rsidRDefault="0050076D" w:rsidP="000B043F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r w:rsidRPr="004E78E6">
              <w:t>Реализация мероприятий по трудоустройству несовершеннолетних в летний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80 1 04 10360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811DED" w:rsidRDefault="0050076D" w:rsidP="00B132BF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8</w:t>
            </w:r>
          </w:p>
        </w:tc>
      </w:tr>
      <w:tr w:rsidR="0050076D" w:rsidRPr="00811DED" w:rsidTr="008B1BF8">
        <w:trPr>
          <w:trHeight w:val="4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5D4732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 xml:space="preserve">Субсидии автономным учреждениям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80 1 04 10360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5D4732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both"/>
              <w:rPr>
                <w:bCs/>
              </w:rPr>
            </w:pPr>
            <w:r>
              <w:rPr>
                <w:bCs/>
              </w:rPr>
              <w:t>Муниципальная программа «</w:t>
            </w:r>
            <w:r w:rsidRPr="004E78E6">
              <w:rPr>
                <w:bCs/>
              </w:rPr>
              <w:t>Развитие сферы культуры в Курчанском сельском поселении Темрю</w:t>
            </w:r>
            <w:r>
              <w:rPr>
                <w:bCs/>
              </w:rPr>
              <w:t>кского района на 2022-2024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81 0 00 00000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16 073,9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16 073,9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16 073,9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Обеспечение выполнения функций в области культуры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16 073,9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16 073,9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16 073,9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76D" w:rsidRPr="004E78E6" w:rsidRDefault="0050076D">
            <w:r>
              <w:t>Обеспечение деятельности МАУ «Культура плюс»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15 591,2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15 591,2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15 591,2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15 591,2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15 591,2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15 591,2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 xml:space="preserve">Субсидии автономным учреждениям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15 591,2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15 591,2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15 591,2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1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 xml:space="preserve">Реализация мероприятий по комплектованию книжных фондов библиотек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81 1 03 00000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 xml:space="preserve">Комплектование книжных фондов библиотек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81 1 03 10320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81 1 03 10320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Реализация мероприятий по проведению праздничных мероприятий в Курчанском сельском поселении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81 1 04 00000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Проведение праздничных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81 1 04 10330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81 1 04 10330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811DED" w:rsidRDefault="0050076D" w:rsidP="00E419E2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Обеспечение мероприятий по утановке системы видеонаблюдения в СДК ст.</w:t>
            </w:r>
            <w:r>
              <w:t xml:space="preserve"> </w:t>
            </w:r>
            <w:r w:rsidRPr="004E78E6">
              <w:t>Курчанской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81 1 05 00000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Default="0050076D" w:rsidP="00B717A1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 w:rsidP="0050076D">
            <w:r w:rsidRPr="004E78E6">
              <w:t xml:space="preserve">Субсидия МАУ </w:t>
            </w:r>
            <w:r>
              <w:t>«</w:t>
            </w:r>
            <w:r w:rsidRPr="004E78E6">
              <w:t>Культура плюс</w:t>
            </w:r>
            <w:r>
              <w:t>»</w:t>
            </w:r>
            <w:r w:rsidRPr="004E78E6">
              <w:t xml:space="preserve"> на обеспечение мероприятий по утановке системы видеонаблюдения в СДК ст.Курчанской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81 1 05 10430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 xml:space="preserve">Субсидии автономным учреждениям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81 1 05 10430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Обеспечение мероприятий по установке системы оповещения при чрезвычайных ситуациях в СДК ст. Курчанской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81 1 06 00000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5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Субсидия МАУ "Культура плюс" на обеспечение мероприятий по установке системы оповещения при чрезвычайных ситуациях в СДК ст. Курчанской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81 1 06 10440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811DED" w:rsidRDefault="0050076D" w:rsidP="00B132BF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8</w:t>
            </w:r>
          </w:p>
        </w:tc>
      </w:tr>
      <w:tr w:rsidR="0050076D" w:rsidRPr="00811DED" w:rsidTr="008B1BF8">
        <w:trPr>
          <w:trHeight w:val="2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 xml:space="preserve">Субсидии автономным учреждениям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81 1 06 10440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Прочие расходы в области культуры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81 1 07 00000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Прочие расходы п</w:t>
            </w:r>
            <w:r>
              <w:t>о обеспечению деятельности МАУ «</w:t>
            </w:r>
            <w:r w:rsidRPr="004E78E6">
              <w:t>Культ</w:t>
            </w:r>
            <w:r>
              <w:t>ура плюс»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81 1 07 10450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 xml:space="preserve">Субсидии автономным учреждениям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81 1 07 10450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 w:rsidP="0050076D">
            <w:pPr>
              <w:rPr>
                <w:bCs/>
              </w:rPr>
            </w:pPr>
            <w:r w:rsidRPr="004E78E6">
              <w:rPr>
                <w:bCs/>
              </w:rPr>
              <w:t xml:space="preserve">Муниципальная программа </w:t>
            </w:r>
            <w:r>
              <w:rPr>
                <w:bCs/>
              </w:rPr>
              <w:t>«</w:t>
            </w:r>
            <w:r w:rsidRPr="004E78E6">
              <w:rPr>
                <w:bCs/>
              </w:rPr>
              <w:t>Охрана и сохранение объектов культурного наследия, расположенных на территории Курчанского сельского поселения Темрюкского района на 2022-2024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82 0 00 00000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254,8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254,8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Реализация мероприятий по охране и сохранению объектов культурного наследия, расположенных на территории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Мероприятия по охране и сохранению объектов культурного наследия, расположенных на территории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1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Охрана и сохранение объектов культурного наследия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82 1 01 10350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82 1 01 10350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1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76D" w:rsidRPr="004E78E6" w:rsidRDefault="0050076D">
            <w:pPr>
              <w:rPr>
                <w:bCs/>
              </w:rPr>
            </w:pPr>
            <w:r>
              <w:rPr>
                <w:bCs/>
              </w:rPr>
              <w:t>Муниципальная программа «</w:t>
            </w:r>
            <w:r w:rsidRPr="004E78E6">
              <w:rPr>
                <w:bCs/>
              </w:rPr>
              <w:t>Пенсионное обеспечение за выслугу лет лицам, замещавшим муниципальные должности и должности муниципальной службы Курчанского сельского поселения Темрю</w:t>
            </w:r>
            <w:r>
              <w:rPr>
                <w:bCs/>
              </w:rPr>
              <w:t>кского района на 2022-2024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84 0 00 00000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7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 xml:space="preserve">Реализация мероприятий по пенсионному обеспечению за выслугу лет лицам, замещавшим муниципальные должности и должности муниципальной службы в администрации Курчанского сельского поселения Темрюкского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50076D">
            <w:r w:rsidRPr="004E78E6">
              <w:t xml:space="preserve">Мероприятия по пенсионному обеспечению за выслугу лет лицам, замещавшим муниципальные должности 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811DED" w:rsidRDefault="0050076D" w:rsidP="00B132BF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8</w:t>
            </w:r>
          </w:p>
        </w:tc>
      </w:tr>
      <w:tr w:rsidR="0050076D" w:rsidRPr="00811DED" w:rsidTr="008B1BF8">
        <w:trPr>
          <w:trHeight w:val="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 w:rsidP="00BE7813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>должности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</w:tr>
      <w:tr w:rsidR="0050076D" w:rsidRPr="00811DED" w:rsidTr="008B1BF8">
        <w:trPr>
          <w:trHeight w:val="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 w:rsidP="00BE7813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>Пенсионное обеспечение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84 1 01 10370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84 1 01 10370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r w:rsidRPr="004E78E6">
              <w:t>109,3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811DED" w:rsidRDefault="0050076D" w:rsidP="00E419E2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 w:rsidP="0050076D">
            <w:pPr>
              <w:jc w:val="both"/>
              <w:rPr>
                <w:bCs/>
              </w:rPr>
            </w:pPr>
            <w:r>
              <w:rPr>
                <w:bCs/>
              </w:rPr>
              <w:t>Муниципальная программа «</w:t>
            </w:r>
            <w:r w:rsidRPr="004E78E6">
              <w:rPr>
                <w:bCs/>
              </w:rPr>
              <w:t>Развитие массового спорта в Курчанском сельском поселении Темрюкского района на 2022-2024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85 0 00 00000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207,1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207,1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207,1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Реализация мероприятий по развитию массового спорта в Курчанском сельском поселении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85 1 00 00000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207,1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207,1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Мероприятия по развитию массового спорта в Курчанском сельском поселении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1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 xml:space="preserve">Развитие массового спорта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85 1 01 10380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85 1 01 10380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>
            <w:pPr>
              <w:jc w:val="center"/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rPr>
                <w:bCs/>
              </w:rPr>
            </w:pPr>
            <w:r>
              <w:rPr>
                <w:bCs/>
              </w:rPr>
              <w:t>Муниципальная программа «</w:t>
            </w:r>
            <w:r w:rsidRPr="004E78E6">
              <w:rPr>
                <w:bCs/>
              </w:rPr>
              <w:t>Обеспечение деятельности подведомственных муниципальн</w:t>
            </w:r>
            <w:r>
              <w:rPr>
                <w:bCs/>
              </w:rPr>
              <w:t>ых учреждений на 2024-2026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86 0 00 00000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16 365,2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16 365,2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16 300,7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99,6</w:t>
            </w:r>
          </w:p>
        </w:tc>
      </w:tr>
      <w:tr w:rsidR="0050076D" w:rsidRPr="00811DED" w:rsidTr="008B1BF8">
        <w:trPr>
          <w:trHeight w:val="5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>
              <w:t>Обеспечение деятельности МКУ «</w:t>
            </w:r>
            <w:r w:rsidRPr="004E78E6">
              <w:t>Учетно - эксплуатационный центр Курчанского сельско</w:t>
            </w:r>
            <w:r>
              <w:t>го поселения Темрюкского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16 365,2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16 365,2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16 300,7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99,6</w:t>
            </w:r>
          </w:p>
        </w:tc>
      </w:tr>
      <w:tr w:rsidR="0050076D" w:rsidRPr="00811DED" w:rsidTr="008B1BF8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Ведение бухгалтерского учета и обеспечение деятельности муниципальных учреждений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10 284,6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10 284,6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10 247,1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99,6</w:t>
            </w:r>
          </w:p>
        </w:tc>
      </w:tr>
      <w:tr w:rsidR="0050076D" w:rsidRPr="00811DED" w:rsidTr="008B1BF8">
        <w:trPr>
          <w:trHeight w:val="5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86 1 01 00590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10 284,6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10 284,6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10 247,1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99,6</w:t>
            </w:r>
          </w:p>
        </w:tc>
      </w:tr>
      <w:tr w:rsidR="0050076D" w:rsidRPr="00811DED" w:rsidTr="008B1BF8">
        <w:trPr>
          <w:trHeight w:val="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86 1 01 00590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9 425,7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9 425,7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9 425,7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 w:rsidP="00B717A1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86 1 01 00590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855,9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855,9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818,4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95,6</w:t>
            </w:r>
          </w:p>
        </w:tc>
      </w:tr>
      <w:tr w:rsidR="0050076D" w:rsidRPr="00811DED" w:rsidTr="008B1BF8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86 1 01 00590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5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 w:rsidP="0050076D">
            <w:r>
              <w:t>Обеспечение деятельности МКУ «Учетно - эксплуатационный центр»</w:t>
            </w:r>
            <w:r w:rsidRPr="004E78E6">
              <w:t xml:space="preserve"> Курчанского сельского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86 1 02 00000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6 080,6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6 080,6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99,6</w:t>
            </w:r>
          </w:p>
        </w:tc>
      </w:tr>
      <w:tr w:rsidR="0050076D" w:rsidRPr="00811DED" w:rsidTr="008B1BF8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811DED" w:rsidRDefault="0050076D" w:rsidP="00B132BF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8</w:t>
            </w:r>
          </w:p>
        </w:tc>
      </w:tr>
      <w:tr w:rsidR="0050076D" w:rsidRPr="00811DED" w:rsidTr="008B1BF8">
        <w:trPr>
          <w:trHeight w:val="3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 xml:space="preserve">поселения Темрюкского района в сфере благоустройства территории Курчанского сельского поселения Темрюкского района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</w:tr>
      <w:tr w:rsidR="0050076D" w:rsidRPr="00811DED" w:rsidTr="008B1BF8">
        <w:trPr>
          <w:trHeight w:val="3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86 1 02 00590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6 080,6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6 080,6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99,6</w:t>
            </w:r>
          </w:p>
        </w:tc>
      </w:tr>
      <w:tr w:rsidR="0050076D" w:rsidRPr="00811DED" w:rsidTr="008B1BF8">
        <w:trPr>
          <w:trHeight w:val="3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86 1 02 00590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4 566,3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4 566,3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right"/>
            </w:pPr>
            <w:r w:rsidRPr="004E78E6">
              <w:t>4 566,3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Tr="008B1BF8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Default="0050076D" w:rsidP="000B043F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86 1 02 00590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1 507,0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1 507,0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98,2</w:t>
            </w:r>
          </w:p>
        </w:tc>
      </w:tr>
      <w:tr w:rsidR="0050076D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811DED" w:rsidRDefault="0050076D" w:rsidP="00E419E2">
            <w:pPr>
              <w:jc w:val="center"/>
              <w:rPr>
                <w:bCs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86 1 02 00590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right"/>
            </w:pPr>
            <w:r w:rsidRPr="004E78E6"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rPr>
                <w:bCs/>
              </w:rPr>
            </w:pPr>
            <w:r w:rsidRPr="004E78E6">
              <w:rPr>
                <w:bCs/>
              </w:rPr>
              <w:t>Обеспечение деятельности высшего органа исполнительной власти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90 0 00 00000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644,9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644,9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644,9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Высшее должностное лицо (глава поселения)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right"/>
            </w:pPr>
            <w:r w:rsidRPr="004E78E6">
              <w:t>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right"/>
            </w:pPr>
            <w:r w:rsidRPr="004E78E6">
              <w:t>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5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right"/>
            </w:pPr>
            <w:r w:rsidRPr="004E78E6">
              <w:t>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rPr>
                <w:bCs/>
              </w:rPr>
            </w:pPr>
            <w:r w:rsidRPr="004E78E6">
              <w:rPr>
                <w:bCs/>
              </w:rPr>
              <w:t>Осуществление отдельных  полномочий Российской Федерации и государственных полномочий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717,9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717,9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98,0</w:t>
            </w:r>
          </w:p>
        </w:tc>
      </w:tr>
      <w:tr w:rsidR="0050076D" w:rsidRPr="00811DED" w:rsidTr="008B1BF8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Обеспечение деятельности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right"/>
            </w:pPr>
            <w:r w:rsidRPr="004E78E6"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 w:rsidP="00E97E91">
            <w:pPr>
              <w:jc w:val="center"/>
              <w:rPr>
                <w:bCs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91 1 00 60190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91 1 00 60190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Обеспечение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91 2 00 00000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98,0</w:t>
            </w:r>
          </w:p>
        </w:tc>
      </w:tr>
      <w:tr w:rsidR="0050076D" w:rsidRPr="00811DED" w:rsidTr="008B1BF8"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91 2 00 51180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98,0</w:t>
            </w:r>
          </w:p>
        </w:tc>
      </w:tr>
      <w:tr w:rsidR="0050076D" w:rsidRPr="00811DED" w:rsidTr="008B1BF8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811DED" w:rsidRDefault="0050076D" w:rsidP="00B132BF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8</w:t>
            </w:r>
          </w:p>
        </w:tc>
      </w:tr>
      <w:tr w:rsidR="0050076D" w:rsidRPr="00811DED" w:rsidTr="008B1BF8">
        <w:trPr>
          <w:trHeight w:val="2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91 2 00 51180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700,2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686,1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98,0</w:t>
            </w:r>
          </w:p>
        </w:tc>
      </w:tr>
      <w:tr w:rsidR="0050076D" w:rsidRPr="00811DED" w:rsidTr="008B1BF8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91 2 00 51180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right"/>
            </w:pPr>
            <w:r w:rsidRPr="004E78E6"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rPr>
                <w:bCs/>
              </w:rPr>
            </w:pPr>
            <w:r w:rsidRPr="004E78E6">
              <w:rPr>
                <w:bCs/>
              </w:rPr>
              <w:t>Обеспечение деятельности контрольно-счетной палаты муниципального образования Темрюкский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92 0 00 00000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Контрольно-счетная палата муниципального образования Темрюкский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92 1 00 00000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811DED" w:rsidRDefault="0050076D" w:rsidP="00E419E2">
            <w:pPr>
              <w:jc w:val="center"/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92 1 00 00190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92 1 00 00190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rPr>
                <w:bCs/>
              </w:rPr>
            </w:pPr>
            <w:r w:rsidRPr="004E78E6">
              <w:rPr>
                <w:bCs/>
              </w:rPr>
              <w:t>Обеспечение деятельности отдела внутреннего финансового контроля администрации муниципального образования Темрюкский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93 0 00 00000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Отдел внутреннего финансового контроля администрации муниципального образования Темрюкский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93 1 00 00000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5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jc w:val="center"/>
            </w:pPr>
            <w:r w:rsidRPr="004E78E6">
              <w:t>93 1 00 00190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93 1 00 00190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pPr>
              <w:rPr>
                <w:bCs/>
              </w:rPr>
            </w:pPr>
            <w:r w:rsidRPr="004E78E6">
              <w:rPr>
                <w:bCs/>
              </w:rPr>
              <w:t>Финансовое обеспечение проведения выборов и референдумов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2 885,6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2 885,6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2 885,6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>Расходы на проведение выборов депутатов Совета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1 618,7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1 618,7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 w:rsidP="00B717A1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>Обеспечение мероприятия по проведению  выборов и референдумов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94 1 00 10710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1 618,7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1 618,7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1 618,7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>Специальные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>
            <w:pPr>
              <w:jc w:val="center"/>
            </w:pPr>
            <w:r w:rsidRPr="004E78E6">
              <w:t>94 1 00 10710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>
            <w:r w:rsidRPr="004E78E6"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1 618,7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1 618,7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>Расходы на проведение выборов высшего должностного лица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1 266,9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1 266,9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1 266,9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>Обеспечение мероприятия по проведению  выборов и референдумов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94 2 00 10190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1 266,9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1 266,9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1 266,9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811DED" w:rsidRDefault="0050076D" w:rsidP="00B132BF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8</w:t>
            </w:r>
          </w:p>
        </w:tc>
      </w:tr>
      <w:tr w:rsidR="0050076D" w:rsidRPr="00811DED" w:rsidTr="008B1BF8">
        <w:trPr>
          <w:trHeight w:val="4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>Специальные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>
            <w:pPr>
              <w:jc w:val="center"/>
            </w:pPr>
            <w:r w:rsidRPr="004E78E6">
              <w:t>94 2 00 10190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>
            <w:r w:rsidRPr="004E78E6"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1 266,9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1 266,9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1 266,9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5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pPr>
              <w:rPr>
                <w:bCs/>
              </w:rPr>
            </w:pPr>
            <w:r w:rsidRPr="004E78E6">
              <w:rPr>
                <w:bCs/>
              </w:rPr>
              <w:t>Обеспечение деятельности по определению поставщиков (подрядчиков, исполнителей) при осуществлении конкурентных способов закупок товаров, работ, услуг для обеспечения муниципальных нужд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97 0 00 00000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5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>Обеспечение деятельности по опреде</w:t>
            </w:r>
            <w:r w:rsidR="00AF0FBA">
              <w:t>ле</w:t>
            </w:r>
            <w:r w:rsidRPr="004E78E6">
              <w:t>нию поставщиков (подрядчиков, исполнителей) при осуществлении конкуре</w:t>
            </w:r>
            <w:r w:rsidR="00AF0FBA">
              <w:t>н</w:t>
            </w:r>
            <w:r w:rsidRPr="004E78E6">
              <w:t>тных способов закупок товаров, работ, услуг для обеспечения  муниципальных нужд Курчанского сельского поселения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 w:rsidP="00CB20EA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97 1 00 00190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811DED" w:rsidRDefault="0050076D" w:rsidP="00E419E2">
            <w:pPr>
              <w:jc w:val="center"/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76D" w:rsidRPr="004E78E6" w:rsidRDefault="0050076D">
            <w:r w:rsidRPr="004E78E6"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D" w:rsidRPr="004E78E6" w:rsidRDefault="0050076D">
            <w:pPr>
              <w:jc w:val="center"/>
            </w:pPr>
            <w:r w:rsidRPr="004E78E6">
              <w:t>97 1 00 00190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pPr>
              <w:rPr>
                <w:bCs/>
              </w:rPr>
            </w:pPr>
            <w:r w:rsidRPr="004E78E6">
              <w:rPr>
                <w:bCs/>
              </w:rPr>
              <w:t>Финансовое обеспечение переданных полномочий по решению вопросов местного значения Курчанского сельского поселения Темрюкского района в части создания условий для обеспечения жителей поселения услугами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98 0 00 00000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>Осуществление передачи полномочий по решению вопросов местного значения Курчанского сельского поселения Темрюкского района в части создания условий для обеспечения жителей поселения услугами торговли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>
            <w:pPr>
              <w:jc w:val="center"/>
            </w:pPr>
            <w:r w:rsidRPr="004E78E6">
              <w:t>98 1 00 00000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 xml:space="preserve">Расходы на обеспечение переданных полномочий по решению вопросов местного значения Курчанского сельского поселения  Темрюкского района в части создания условий для обеспечения жителей поселения услугами торговли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98 1 00 10240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98 1 00 10240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50076D">
            <w:r w:rsidRPr="004E78E6">
              <w:t xml:space="preserve">Расходы на обеспечение переданных полномочий по решению вопросов местного значения Курчанского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98 1 00 10241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811DED" w:rsidRDefault="0050076D" w:rsidP="00B132BF">
            <w:pPr>
              <w:jc w:val="center"/>
            </w:pPr>
            <w: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6D" w:rsidRPr="004E78E6" w:rsidRDefault="0050076D" w:rsidP="00B132BF">
            <w:pPr>
              <w:jc w:val="center"/>
            </w:pPr>
            <w:r>
              <w:t>8</w:t>
            </w:r>
          </w:p>
        </w:tc>
      </w:tr>
      <w:tr w:rsidR="0050076D" w:rsidRPr="00811DED" w:rsidTr="008B1BF8">
        <w:trPr>
          <w:trHeight w:val="2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>сельского поселения  Темрюкского района в части создания условий для обеспечения жителей поселения услугами торговли в части принятия решения по ра</w:t>
            </w:r>
            <w:r>
              <w:t>з</w:t>
            </w:r>
            <w:r w:rsidRPr="004E78E6">
              <w:t>мещению и деятельности нестационарных торговых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</w:p>
        </w:tc>
      </w:tr>
      <w:tr w:rsidR="0050076D" w:rsidRPr="00811DED" w:rsidTr="008B1BF8">
        <w:trPr>
          <w:trHeight w:val="2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6D" w:rsidRPr="004E78E6" w:rsidRDefault="0050076D">
            <w:r w:rsidRPr="004E78E6"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98 1 00 10241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>
            <w:pPr>
              <w:rPr>
                <w:bCs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pPr>
              <w:rPr>
                <w:bCs/>
              </w:rPr>
            </w:pPr>
            <w:r w:rsidRPr="004E78E6">
              <w:rPr>
                <w:bCs/>
              </w:rPr>
              <w:t>Финансовое обеспечение переданных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  <w:rPr>
                <w:bCs/>
              </w:rPr>
            </w:pPr>
            <w:r w:rsidRPr="004E78E6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  <w:rPr>
                <w:bCs/>
              </w:rPr>
            </w:pPr>
            <w:r w:rsidRPr="004E78E6">
              <w:rPr>
                <w:bCs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Осуществление передачи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Расходы на обеспечение переданных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99 1 00 10420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  <w:tr w:rsidR="0050076D" w:rsidRPr="00811DED" w:rsidTr="008B1BF8">
        <w:trPr>
          <w:trHeight w:val="2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811DED" w:rsidRDefault="0050076D"/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6D" w:rsidRPr="004E78E6" w:rsidRDefault="0050076D">
            <w:r w:rsidRPr="004E78E6"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99 1 00 10420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center"/>
            </w:pPr>
            <w:r w:rsidRPr="004E78E6"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6D" w:rsidRPr="004E78E6" w:rsidRDefault="0050076D">
            <w:pPr>
              <w:jc w:val="right"/>
            </w:pPr>
            <w:r w:rsidRPr="004E78E6">
              <w:t>100,0</w:t>
            </w:r>
          </w:p>
        </w:tc>
      </w:tr>
    </w:tbl>
    <w:p w:rsidR="006F7C16" w:rsidRPr="0050076D" w:rsidRDefault="006F7C16">
      <w:pPr>
        <w:rPr>
          <w:sz w:val="28"/>
          <w:szCs w:val="28"/>
        </w:rPr>
      </w:pPr>
    </w:p>
    <w:p w:rsidR="009139B8" w:rsidRPr="0050076D" w:rsidRDefault="009139B8">
      <w:pPr>
        <w:rPr>
          <w:sz w:val="28"/>
          <w:szCs w:val="28"/>
        </w:rPr>
      </w:pPr>
    </w:p>
    <w:p w:rsidR="003F63AA" w:rsidRPr="003F63AA" w:rsidRDefault="003F63AA" w:rsidP="00776B6E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отдела                                                                                                   </w:t>
      </w:r>
      <w:r w:rsidR="00776B6E">
        <w:rPr>
          <w:sz w:val="28"/>
          <w:szCs w:val="28"/>
        </w:rPr>
        <w:t xml:space="preserve">                                Н.В. Корзун </w:t>
      </w:r>
    </w:p>
    <w:sectPr w:rsidR="003F63AA" w:rsidRPr="003F63AA" w:rsidSect="00367A3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7C16"/>
    <w:rsid w:val="000269CA"/>
    <w:rsid w:val="00033C75"/>
    <w:rsid w:val="0004725D"/>
    <w:rsid w:val="00056CB2"/>
    <w:rsid w:val="000B043F"/>
    <w:rsid w:val="000F720C"/>
    <w:rsid w:val="00121E59"/>
    <w:rsid w:val="00130077"/>
    <w:rsid w:val="001360C3"/>
    <w:rsid w:val="00175BE8"/>
    <w:rsid w:val="00176590"/>
    <w:rsid w:val="00183BE3"/>
    <w:rsid w:val="001A2609"/>
    <w:rsid w:val="001B51B5"/>
    <w:rsid w:val="001C063C"/>
    <w:rsid w:val="001D2AB3"/>
    <w:rsid w:val="001D79B6"/>
    <w:rsid w:val="00264483"/>
    <w:rsid w:val="002973EA"/>
    <w:rsid w:val="002A647D"/>
    <w:rsid w:val="002E4DB9"/>
    <w:rsid w:val="002F240B"/>
    <w:rsid w:val="002F2F93"/>
    <w:rsid w:val="00301FB4"/>
    <w:rsid w:val="00337BD3"/>
    <w:rsid w:val="0034414C"/>
    <w:rsid w:val="00367A32"/>
    <w:rsid w:val="00375FE1"/>
    <w:rsid w:val="00380958"/>
    <w:rsid w:val="003A5F8E"/>
    <w:rsid w:val="003E28C5"/>
    <w:rsid w:val="003F63AA"/>
    <w:rsid w:val="004003A1"/>
    <w:rsid w:val="00403EB7"/>
    <w:rsid w:val="00411A8D"/>
    <w:rsid w:val="00443CD2"/>
    <w:rsid w:val="00461CD3"/>
    <w:rsid w:val="004B7151"/>
    <w:rsid w:val="004D7C5C"/>
    <w:rsid w:val="004E78E6"/>
    <w:rsid w:val="0050076D"/>
    <w:rsid w:val="00503023"/>
    <w:rsid w:val="0054280A"/>
    <w:rsid w:val="005559A6"/>
    <w:rsid w:val="00584C58"/>
    <w:rsid w:val="005C1365"/>
    <w:rsid w:val="005D4732"/>
    <w:rsid w:val="005E0EFB"/>
    <w:rsid w:val="00607B46"/>
    <w:rsid w:val="006463A6"/>
    <w:rsid w:val="00662DA8"/>
    <w:rsid w:val="0068777E"/>
    <w:rsid w:val="00696149"/>
    <w:rsid w:val="006C5C04"/>
    <w:rsid w:val="006F7C16"/>
    <w:rsid w:val="007244DD"/>
    <w:rsid w:val="00746221"/>
    <w:rsid w:val="00774F83"/>
    <w:rsid w:val="00776B6E"/>
    <w:rsid w:val="007976EA"/>
    <w:rsid w:val="007A2748"/>
    <w:rsid w:val="007B0BD0"/>
    <w:rsid w:val="007E3402"/>
    <w:rsid w:val="00811DED"/>
    <w:rsid w:val="0084020D"/>
    <w:rsid w:val="00855DE5"/>
    <w:rsid w:val="008706B6"/>
    <w:rsid w:val="008729C3"/>
    <w:rsid w:val="008735FD"/>
    <w:rsid w:val="00894558"/>
    <w:rsid w:val="008B1BF8"/>
    <w:rsid w:val="008B49BC"/>
    <w:rsid w:val="008C4EC8"/>
    <w:rsid w:val="008F3FB7"/>
    <w:rsid w:val="009139B8"/>
    <w:rsid w:val="009253BF"/>
    <w:rsid w:val="0092744A"/>
    <w:rsid w:val="00931659"/>
    <w:rsid w:val="009A4845"/>
    <w:rsid w:val="00A11C9D"/>
    <w:rsid w:val="00A96E29"/>
    <w:rsid w:val="00AF0FBA"/>
    <w:rsid w:val="00AF65F4"/>
    <w:rsid w:val="00B2058E"/>
    <w:rsid w:val="00B434FD"/>
    <w:rsid w:val="00B45EFB"/>
    <w:rsid w:val="00B717A1"/>
    <w:rsid w:val="00BC0AFC"/>
    <w:rsid w:val="00BD5B3B"/>
    <w:rsid w:val="00BE7813"/>
    <w:rsid w:val="00BF6458"/>
    <w:rsid w:val="00C12079"/>
    <w:rsid w:val="00C54DCD"/>
    <w:rsid w:val="00CB20EA"/>
    <w:rsid w:val="00CF2D06"/>
    <w:rsid w:val="00D756BB"/>
    <w:rsid w:val="00DC3D79"/>
    <w:rsid w:val="00DD1E77"/>
    <w:rsid w:val="00DD7FBF"/>
    <w:rsid w:val="00E31A79"/>
    <w:rsid w:val="00E419E2"/>
    <w:rsid w:val="00E536F4"/>
    <w:rsid w:val="00E6754B"/>
    <w:rsid w:val="00E823E4"/>
    <w:rsid w:val="00E97E91"/>
    <w:rsid w:val="00EA6776"/>
    <w:rsid w:val="00ED114C"/>
    <w:rsid w:val="00F20F0B"/>
    <w:rsid w:val="00F8563A"/>
    <w:rsid w:val="00F94336"/>
    <w:rsid w:val="00FA4608"/>
    <w:rsid w:val="00FB76F6"/>
    <w:rsid w:val="00FF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079"/>
    <w:rPr>
      <w:sz w:val="28"/>
    </w:rPr>
  </w:style>
  <w:style w:type="paragraph" w:styleId="a3">
    <w:name w:val="No Spacing"/>
    <w:uiPriority w:val="1"/>
    <w:qFormat/>
    <w:rsid w:val="00DC3D79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5036</Words>
  <Characters>28709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общий отдел</cp:lastModifiedBy>
  <cp:revision>64</cp:revision>
  <cp:lastPrinted>2025-04-23T11:33:00Z</cp:lastPrinted>
  <dcterms:created xsi:type="dcterms:W3CDTF">2022-03-09T05:54:00Z</dcterms:created>
  <dcterms:modified xsi:type="dcterms:W3CDTF">2025-04-28T06:10:00Z</dcterms:modified>
</cp:coreProperties>
</file>